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7B4" w:rsidRPr="00AC3B85" w:rsidRDefault="00BF27B4" w:rsidP="00BF27B4">
      <w:pPr>
        <w:pStyle w:val="StandardWeb"/>
      </w:pPr>
      <w:r w:rsidRPr="00AC3B85">
        <w:t xml:space="preserve">AG </w:t>
      </w:r>
      <w:proofErr w:type="spellStart"/>
      <w:r w:rsidRPr="00AC3B85">
        <w:t>Osteland</w:t>
      </w:r>
      <w:proofErr w:type="spellEnd"/>
      <w:r w:rsidRPr="00AC3B85">
        <w:t xml:space="preserve"> e. V. </w:t>
      </w:r>
    </w:p>
    <w:p w:rsidR="00BF27B4" w:rsidRPr="00AC3B85" w:rsidRDefault="00BF27B4" w:rsidP="00BF27B4">
      <w:pPr>
        <w:pStyle w:val="StandardWeb"/>
      </w:pPr>
      <w:r w:rsidRPr="00AC3B85">
        <w:t xml:space="preserve">Vorstandssitzung am 5. 3. 2012, 19.30 Uhr, in Hechthausen, Gasthaus </w:t>
      </w:r>
      <w:proofErr w:type="spellStart"/>
      <w:r w:rsidRPr="00AC3B85">
        <w:t>Golsch</w:t>
      </w:r>
      <w:proofErr w:type="spellEnd"/>
      <w:r w:rsidRPr="00AC3B85">
        <w:t xml:space="preserve"> </w:t>
      </w:r>
    </w:p>
    <w:p w:rsidR="00BF27B4" w:rsidRPr="00AC3B85" w:rsidRDefault="00BF27B4" w:rsidP="00BF27B4">
      <w:pPr>
        <w:pStyle w:val="StandardWeb"/>
      </w:pPr>
      <w:r w:rsidRPr="00AC3B85">
        <w:t xml:space="preserve">Anwesend:  J. </w:t>
      </w:r>
      <w:proofErr w:type="spellStart"/>
      <w:r w:rsidRPr="00AC3B85">
        <w:t>Bölsche</w:t>
      </w:r>
      <w:proofErr w:type="spellEnd"/>
      <w:r w:rsidRPr="00AC3B85">
        <w:t xml:space="preserve">, W. Rademacher, R. </w:t>
      </w:r>
      <w:proofErr w:type="spellStart"/>
      <w:r w:rsidRPr="00AC3B85">
        <w:t>Bölsche</w:t>
      </w:r>
      <w:proofErr w:type="spellEnd"/>
      <w:r w:rsidRPr="00AC3B85">
        <w:t xml:space="preserve">; M. </w:t>
      </w:r>
      <w:proofErr w:type="spellStart"/>
      <w:r w:rsidRPr="00AC3B85">
        <w:t>Johnen</w:t>
      </w:r>
      <w:proofErr w:type="spellEnd"/>
      <w:r w:rsidRPr="00AC3B85">
        <w:t xml:space="preserve">, B. Jürgens, A. Lemke, E. </w:t>
      </w:r>
      <w:proofErr w:type="spellStart"/>
      <w:r w:rsidRPr="00AC3B85">
        <w:t>Romund</w:t>
      </w:r>
      <w:proofErr w:type="spellEnd"/>
      <w:r w:rsidRPr="00AC3B85">
        <w:t xml:space="preserve">, T. Wichmann. </w:t>
      </w:r>
    </w:p>
    <w:p w:rsidR="00BF27B4" w:rsidRPr="00AC3B85" w:rsidRDefault="00BF27B4" w:rsidP="00BF27B4">
      <w:pPr>
        <w:pStyle w:val="StandardWeb"/>
      </w:pPr>
      <w:r w:rsidRPr="00AC3B85">
        <w:t>Entschuldigt: J. Schmidt, W. Schütz, H.-H. Steiger</w:t>
      </w:r>
    </w:p>
    <w:p w:rsidR="00BF27B4" w:rsidRPr="00AC3B85" w:rsidRDefault="00BF27B4" w:rsidP="00BF27B4">
      <w:pPr>
        <w:pStyle w:val="StandardWeb"/>
      </w:pPr>
      <w:r w:rsidRPr="00AC3B85">
        <w:t xml:space="preserve">Beginn: 19.30 Uhr, Ende gegen 22 Uhr </w:t>
      </w:r>
      <w:r w:rsidRPr="00AC3B85">
        <w:br/>
        <w:t xml:space="preserve">Protokoll:  Renate </w:t>
      </w:r>
      <w:proofErr w:type="spellStart"/>
      <w:r w:rsidRPr="00AC3B85">
        <w:t>Bölsche</w:t>
      </w:r>
      <w:proofErr w:type="spellEnd"/>
      <w:r w:rsidRPr="00AC3B85">
        <w:t xml:space="preserve"> </w:t>
      </w:r>
      <w:r w:rsidRPr="00AC3B85">
        <w:br/>
        <w:t xml:space="preserve">  </w:t>
      </w:r>
    </w:p>
    <w:p w:rsidR="00BF27B4" w:rsidRPr="00AC3B85" w:rsidRDefault="003954F8" w:rsidP="00BF27B4">
      <w:pPr>
        <w:pStyle w:val="StandardWeb"/>
        <w:rPr>
          <w:b/>
        </w:rPr>
      </w:pPr>
      <w:r>
        <w:rPr>
          <w:b/>
        </w:rPr>
        <w:t xml:space="preserve"> </w:t>
      </w:r>
    </w:p>
    <w:p w:rsidR="00BF27B4" w:rsidRPr="00AC3B85" w:rsidRDefault="00BF27B4" w:rsidP="00BF27B4">
      <w:pPr>
        <w:pStyle w:val="StandardWeb"/>
      </w:pPr>
      <w:r w:rsidRPr="00AC3B85">
        <w:rPr>
          <w:b/>
          <w:bCs/>
        </w:rPr>
        <w:t>1. Begrüßung/Bericht</w:t>
      </w:r>
      <w:r w:rsidRPr="00AC3B85">
        <w:t xml:space="preserve"> </w:t>
      </w:r>
    </w:p>
    <w:p w:rsidR="00BF27B4" w:rsidRPr="00AC3B85" w:rsidRDefault="00BF27B4" w:rsidP="00BF27B4">
      <w:pPr>
        <w:pStyle w:val="StandardWeb"/>
      </w:pPr>
      <w:r w:rsidRPr="00AC3B85">
        <w:t xml:space="preserve">a. J. </w:t>
      </w:r>
      <w:proofErr w:type="spellStart"/>
      <w:r w:rsidRPr="00AC3B85">
        <w:t>Bölsche</w:t>
      </w:r>
      <w:proofErr w:type="spellEnd"/>
      <w:r w:rsidRPr="00AC3B85">
        <w:t xml:space="preserve"> begrüßt die Anwesenden, insbesondere die neuen Vorstandsmitglieder. </w:t>
      </w:r>
      <w:r w:rsidRPr="00AC3B85">
        <w:br/>
        <w:t xml:space="preserve">Das Protokoll der Februar-Sitzung wird genehmigt. </w:t>
      </w:r>
    </w:p>
    <w:p w:rsidR="00BF27B4" w:rsidRPr="00AC3B85" w:rsidRDefault="00BF27B4" w:rsidP="00BF27B4">
      <w:pPr>
        <w:pStyle w:val="StandardWeb"/>
      </w:pPr>
      <w:r w:rsidRPr="00AC3B85">
        <w:t xml:space="preserve">b. Mitteilungen des Vorsitzenden: </w:t>
      </w:r>
      <w:r w:rsidRPr="00AC3B85">
        <w:br/>
        <w:t xml:space="preserve">- </w:t>
      </w:r>
      <w:proofErr w:type="spellStart"/>
      <w:r w:rsidRPr="00AC3B85">
        <w:t>Natureum</w:t>
      </w:r>
      <w:proofErr w:type="spellEnd"/>
      <w:r w:rsidRPr="00AC3B85">
        <w:t xml:space="preserve">: Laut Kreistag STD sollen die "Küstenwelten" in den Baubestand integriert werden, es wird keine "Meerassel"-Halle geben. Das Konzept dazu wird von </w:t>
      </w:r>
      <w:r w:rsidR="003954F8">
        <w:t xml:space="preserve">Frau Dr. </w:t>
      </w:r>
      <w:proofErr w:type="spellStart"/>
      <w:r w:rsidR="003954F8">
        <w:t>Hä</w:t>
      </w:r>
      <w:r w:rsidRPr="00AC3B85">
        <w:t>se</w:t>
      </w:r>
      <w:proofErr w:type="spellEnd"/>
      <w:r w:rsidRPr="00AC3B85">
        <w:t xml:space="preserve"> am </w:t>
      </w:r>
      <w:r w:rsidR="008F2831" w:rsidRPr="00AC3B85">
        <w:t xml:space="preserve">Mittwoch, 14. 3. 2012 um </w:t>
      </w:r>
      <w:r w:rsidRPr="00AC3B85">
        <w:t xml:space="preserve">15 Uhr dem Kulturausschuss des Landkreises Stade </w:t>
      </w:r>
      <w:r w:rsidR="008F2831" w:rsidRPr="00AC3B85">
        <w:t>und der Initiative „Pro Küstenwelten“</w:t>
      </w:r>
      <w:r w:rsidRPr="00AC3B85">
        <w:t xml:space="preserve"> im </w:t>
      </w:r>
      <w:proofErr w:type="spellStart"/>
      <w:r w:rsidRPr="00AC3B85">
        <w:t>Natureum</w:t>
      </w:r>
      <w:proofErr w:type="spellEnd"/>
      <w:r w:rsidRPr="00AC3B85">
        <w:t xml:space="preserve"> vorgestellt</w:t>
      </w:r>
      <w:r w:rsidR="003954F8">
        <w:t>; wir sind eingeladen</w:t>
      </w:r>
      <w:r w:rsidRPr="00AC3B85">
        <w:t>.</w:t>
      </w:r>
    </w:p>
    <w:p w:rsidR="00BF27B4" w:rsidRPr="00AC3B85" w:rsidRDefault="00BF27B4" w:rsidP="00BF27B4">
      <w:pPr>
        <w:pStyle w:val="StandardWeb"/>
      </w:pPr>
      <w:r w:rsidRPr="00AC3B85">
        <w:t xml:space="preserve">- Der Natur- und Erlebnispark Bremervörde (Welt der Sinne) wird laut Ratsbeschluss der Stadt Bremervörde ein neues Empfangsgebäude bekommen. Es gibt Zuschüsse von der Internationalen Gartenausstellung (IGS), die im nächsten Jahr in Hamburg-Wilhelmsburg stattfindet. </w:t>
      </w:r>
      <w:r w:rsidR="003954F8">
        <w:t>IGS-Auß</w:t>
      </w:r>
      <w:r w:rsidRPr="00AC3B85">
        <w:t>enstelle ist der Natur- und Erlebnispark in Bremervörde.</w:t>
      </w:r>
    </w:p>
    <w:p w:rsidR="006F30A9" w:rsidRPr="00AC3B85" w:rsidRDefault="00BF27B4" w:rsidP="00BF27B4">
      <w:pPr>
        <w:pStyle w:val="StandardWeb"/>
      </w:pPr>
      <w:r w:rsidRPr="00AC3B85">
        <w:t xml:space="preserve">- </w:t>
      </w:r>
      <w:r w:rsidR="006F30A9" w:rsidRPr="00AC3B85">
        <w:t xml:space="preserve">Die 35. </w:t>
      </w:r>
      <w:r w:rsidRPr="00AC3B85">
        <w:t>Maiwanderung mit Albertus Lemke am 1. Mai</w:t>
      </w:r>
      <w:r w:rsidR="006F30A9" w:rsidRPr="00AC3B85">
        <w:t xml:space="preserve"> führt von </w:t>
      </w:r>
      <w:r w:rsidRPr="00AC3B85">
        <w:t xml:space="preserve"> </w:t>
      </w:r>
      <w:proofErr w:type="spellStart"/>
      <w:r w:rsidR="006F30A9" w:rsidRPr="00AC3B85">
        <w:t>Gräpel</w:t>
      </w:r>
      <w:proofErr w:type="spellEnd"/>
      <w:r w:rsidR="006F30A9" w:rsidRPr="00AC3B85">
        <w:t xml:space="preserve"> nach </w:t>
      </w:r>
      <w:proofErr w:type="spellStart"/>
      <w:r w:rsidRPr="00AC3B85">
        <w:t>Elm</w:t>
      </w:r>
      <w:proofErr w:type="spellEnd"/>
      <w:r w:rsidR="006F30A9" w:rsidRPr="00AC3B85">
        <w:t xml:space="preserve">. Vorgesehen </w:t>
      </w:r>
      <w:r w:rsidR="003954F8">
        <w:t>ist eine Joghurt-Pause, gesponse</w:t>
      </w:r>
      <w:r w:rsidR="006F30A9" w:rsidRPr="00AC3B85">
        <w:t xml:space="preserve">rt von der Molkerei Hasenfleet, sowie ein Mittagessen beim Bootsclub </w:t>
      </w:r>
      <w:proofErr w:type="spellStart"/>
      <w:r w:rsidR="006F30A9" w:rsidRPr="00AC3B85">
        <w:t>Elm</w:t>
      </w:r>
      <w:proofErr w:type="spellEnd"/>
      <w:r w:rsidR="006F30A9" w:rsidRPr="00AC3B85">
        <w:t xml:space="preserve">. Anmeldungen für die gemeinsam für den Sportverein Oberndorf sowie für die AG </w:t>
      </w:r>
      <w:proofErr w:type="spellStart"/>
      <w:r w:rsidR="006F30A9" w:rsidRPr="00AC3B85">
        <w:t>Osteland</w:t>
      </w:r>
      <w:proofErr w:type="spellEnd"/>
      <w:r w:rsidR="006F30A9" w:rsidRPr="00AC3B85">
        <w:t xml:space="preserve"> organi</w:t>
      </w:r>
      <w:r w:rsidR="008F2831" w:rsidRPr="00AC3B85">
        <w:t>sierte Wanderung werden von A. L</w:t>
      </w:r>
      <w:r w:rsidR="006F30A9" w:rsidRPr="00AC3B85">
        <w:t>emke bis max. 60 Personen entgegen genommen.</w:t>
      </w:r>
    </w:p>
    <w:p w:rsidR="006F30A9" w:rsidRPr="00AC3B85" w:rsidRDefault="00BF27B4" w:rsidP="00BF27B4">
      <w:pPr>
        <w:pStyle w:val="StandardWeb"/>
      </w:pPr>
      <w:r w:rsidRPr="00AC3B85">
        <w:t xml:space="preserve">- </w:t>
      </w:r>
      <w:r w:rsidR="006F30A9" w:rsidRPr="00AC3B85">
        <w:t xml:space="preserve">Eine </w:t>
      </w:r>
      <w:r w:rsidRPr="00AC3B85">
        <w:t xml:space="preserve">Mittsommernachtswanderung </w:t>
      </w:r>
      <w:r w:rsidR="006F30A9" w:rsidRPr="00AC3B85">
        <w:t>am 21. Juni</w:t>
      </w:r>
      <w:r w:rsidR="003954F8">
        <w:t>,</w:t>
      </w:r>
      <w:r w:rsidR="006F30A9" w:rsidRPr="00AC3B85">
        <w:t xml:space="preserve"> organisiert von </w:t>
      </w:r>
      <w:r w:rsidRPr="00AC3B85">
        <w:t xml:space="preserve"> Andreas </w:t>
      </w:r>
      <w:proofErr w:type="spellStart"/>
      <w:r w:rsidRPr="00AC3B85">
        <w:t>Rathjens</w:t>
      </w:r>
      <w:proofErr w:type="spellEnd"/>
      <w:r w:rsidR="003954F8">
        <w:t>,</w:t>
      </w:r>
      <w:r w:rsidRPr="00AC3B85">
        <w:t xml:space="preserve"> </w:t>
      </w:r>
      <w:r w:rsidR="006F30A9" w:rsidRPr="00AC3B85">
        <w:t xml:space="preserve">findet bei </w:t>
      </w:r>
      <w:proofErr w:type="spellStart"/>
      <w:r w:rsidRPr="00AC3B85">
        <w:t>Sittensen</w:t>
      </w:r>
      <w:proofErr w:type="spellEnd"/>
      <w:r w:rsidRPr="00AC3B85">
        <w:t xml:space="preserve"> </w:t>
      </w:r>
      <w:r w:rsidR="006F30A9" w:rsidRPr="00AC3B85">
        <w:t xml:space="preserve"> statt. Besucht werden ei</w:t>
      </w:r>
      <w:r w:rsidR="008F2831" w:rsidRPr="00AC3B85">
        <w:t>ne Imkerei, der Ort Kalbe sowie das H</w:t>
      </w:r>
      <w:r w:rsidR="006F30A9" w:rsidRPr="00AC3B85">
        <w:t xml:space="preserve">andwerkermuseum in </w:t>
      </w:r>
      <w:proofErr w:type="spellStart"/>
      <w:r w:rsidR="006F30A9" w:rsidRPr="00AC3B85">
        <w:t>Sittensen</w:t>
      </w:r>
      <w:proofErr w:type="spellEnd"/>
      <w:r w:rsidR="006F30A9" w:rsidRPr="00AC3B85">
        <w:t xml:space="preserve">. Abends gibt es auf dem </w:t>
      </w:r>
      <w:proofErr w:type="spellStart"/>
      <w:r w:rsidR="006F30A9" w:rsidRPr="00AC3B85">
        <w:t>Rathjens</w:t>
      </w:r>
      <w:proofErr w:type="spellEnd"/>
      <w:r w:rsidR="006F30A9" w:rsidRPr="00AC3B85">
        <w:t xml:space="preserve">-Hof  in </w:t>
      </w:r>
      <w:r w:rsidR="003954F8">
        <w:t xml:space="preserve">Groß </w:t>
      </w:r>
      <w:r w:rsidR="006F30A9" w:rsidRPr="00AC3B85">
        <w:t xml:space="preserve"> </w:t>
      </w:r>
      <w:proofErr w:type="spellStart"/>
      <w:r w:rsidR="006F30A9" w:rsidRPr="00AC3B85">
        <w:t>Mecke</w:t>
      </w:r>
      <w:r w:rsidR="003954F8">
        <w:t>l</w:t>
      </w:r>
      <w:r w:rsidR="006F30A9" w:rsidRPr="00AC3B85">
        <w:t>sen</w:t>
      </w:r>
      <w:proofErr w:type="spellEnd"/>
      <w:r w:rsidR="006F30A9" w:rsidRPr="00AC3B85">
        <w:t xml:space="preserve"> ein Konzert mit der Band „Hafenrocker“ aus </w:t>
      </w:r>
      <w:r w:rsidR="003954F8">
        <w:t xml:space="preserve">Otter bei </w:t>
      </w:r>
      <w:proofErr w:type="spellStart"/>
      <w:r w:rsidR="006F30A9" w:rsidRPr="00AC3B85">
        <w:t>Tostedt</w:t>
      </w:r>
      <w:proofErr w:type="spellEnd"/>
      <w:r w:rsidR="006F30A9" w:rsidRPr="00AC3B85">
        <w:t xml:space="preserve">. Die </w:t>
      </w:r>
      <w:proofErr w:type="spellStart"/>
      <w:r w:rsidR="006F30A9" w:rsidRPr="00AC3B85">
        <w:t>stv</w:t>
      </w:r>
      <w:proofErr w:type="spellEnd"/>
      <w:r w:rsidR="006F30A9" w:rsidRPr="00AC3B85">
        <w:t xml:space="preserve">. Landrätin Elke </w:t>
      </w:r>
      <w:proofErr w:type="spellStart"/>
      <w:r w:rsidR="006F30A9" w:rsidRPr="00AC3B85">
        <w:t>Twesten</w:t>
      </w:r>
      <w:proofErr w:type="spellEnd"/>
      <w:r w:rsidR="006F30A9" w:rsidRPr="00AC3B85">
        <w:t xml:space="preserve"> (ROW) ist Schirmherrin.</w:t>
      </w:r>
    </w:p>
    <w:p w:rsidR="00BF27B4" w:rsidRPr="00AC3B85" w:rsidRDefault="006F30A9" w:rsidP="00BF27B4">
      <w:pPr>
        <w:pStyle w:val="StandardWeb"/>
      </w:pPr>
      <w:r w:rsidRPr="00AC3B85">
        <w:t xml:space="preserve">- Für dieses Jahr sind für das Projekt „Wir an der Oste“ (Binnentourismus) die Samtgemeinden </w:t>
      </w:r>
      <w:proofErr w:type="spellStart"/>
      <w:r w:rsidRPr="00AC3B85">
        <w:t>Sittensen</w:t>
      </w:r>
      <w:proofErr w:type="spellEnd"/>
      <w:r w:rsidRPr="00AC3B85">
        <w:t xml:space="preserve"> und </w:t>
      </w:r>
      <w:proofErr w:type="spellStart"/>
      <w:r w:rsidRPr="00AC3B85">
        <w:t>Hemmoor</w:t>
      </w:r>
      <w:proofErr w:type="spellEnd"/>
      <w:r w:rsidRPr="00AC3B85">
        <w:t xml:space="preserve"> ausgewählt worde</w:t>
      </w:r>
      <w:r w:rsidR="008F2831" w:rsidRPr="00AC3B85">
        <w:t>n</w:t>
      </w:r>
      <w:r w:rsidRPr="00AC3B85">
        <w:t xml:space="preserve">. M. </w:t>
      </w:r>
      <w:proofErr w:type="spellStart"/>
      <w:r w:rsidRPr="00AC3B85">
        <w:t>Johnen</w:t>
      </w:r>
      <w:proofErr w:type="spellEnd"/>
      <w:r w:rsidRPr="00AC3B85">
        <w:t xml:space="preserve"> schlägt vor, für einen zeitlichen befristeten </w:t>
      </w:r>
      <w:r w:rsidR="008F2831" w:rsidRPr="00AC3B85">
        <w:t xml:space="preserve">Abschnitt </w:t>
      </w:r>
      <w:r w:rsidRPr="00AC3B85">
        <w:t>eine Überkreuzwerbung mit gegenseitigen Prospektauslagen zu organisieren.</w:t>
      </w:r>
      <w:r w:rsidR="00160052" w:rsidRPr="00AC3B85">
        <w:t xml:space="preserve"> </w:t>
      </w:r>
      <w:proofErr w:type="spellStart"/>
      <w:r w:rsidR="00160052" w:rsidRPr="00AC3B85">
        <w:t>Toedter</w:t>
      </w:r>
      <w:proofErr w:type="spellEnd"/>
      <w:r w:rsidR="00160052" w:rsidRPr="00AC3B85">
        <w:t xml:space="preserve">-Vortrage laufen </w:t>
      </w:r>
      <w:proofErr w:type="gramStart"/>
      <w:r w:rsidR="00160052" w:rsidRPr="00AC3B85">
        <w:t>zur Zeit</w:t>
      </w:r>
      <w:proofErr w:type="gramEnd"/>
      <w:r w:rsidR="00160052" w:rsidRPr="00AC3B85">
        <w:t xml:space="preserve"> an der oberen Oste </w:t>
      </w:r>
      <w:r w:rsidR="003954F8">
        <w:t xml:space="preserve">über </w:t>
      </w:r>
      <w:r w:rsidR="00160052" w:rsidRPr="00AC3B85">
        <w:t xml:space="preserve"> die untere und umgekehrt. Am 11.4. kommen Gästeführer aus dem Landkreis ROW</w:t>
      </w:r>
      <w:r w:rsidR="003954F8">
        <w:t xml:space="preserve"> auf Einladung von J. </w:t>
      </w:r>
      <w:proofErr w:type="spellStart"/>
      <w:r w:rsidR="003954F8">
        <w:t>Bölsche</w:t>
      </w:r>
      <w:proofErr w:type="spellEnd"/>
      <w:r w:rsidR="003954F8">
        <w:t xml:space="preserve"> nach Osten</w:t>
      </w:r>
      <w:r w:rsidR="00160052" w:rsidRPr="00AC3B85">
        <w:t>, um sich über die untere Oste zu informieren.</w:t>
      </w:r>
    </w:p>
    <w:p w:rsidR="00160052" w:rsidRPr="00AC3B85" w:rsidRDefault="00160052" w:rsidP="00BF27B4">
      <w:pPr>
        <w:pStyle w:val="StandardWeb"/>
      </w:pPr>
      <w:r w:rsidRPr="00AC3B85">
        <w:lastRenderedPageBreak/>
        <w:t>- Der Oste-Film in der Reihe „Nordstory“ wird laut Angaben des NDR im April im Rahmen einer Niedersachsen-Nacht wiederholt, der genaue Termin steht noch nicht fest.</w:t>
      </w:r>
    </w:p>
    <w:p w:rsidR="00B76572" w:rsidRPr="00AC3B85" w:rsidRDefault="00B76572" w:rsidP="00BF27B4">
      <w:pPr>
        <w:pStyle w:val="StandardWeb"/>
      </w:pPr>
      <w:r w:rsidRPr="00AC3B85">
        <w:rPr>
          <w:b/>
        </w:rPr>
        <w:t>2. Mitgliederbewegung</w:t>
      </w:r>
      <w:r w:rsidR="00BF196F" w:rsidRPr="00AC3B85">
        <w:rPr>
          <w:b/>
        </w:rPr>
        <w:t xml:space="preserve"> </w:t>
      </w:r>
      <w:r w:rsidR="00BF196F" w:rsidRPr="00AC3B85">
        <w:t xml:space="preserve">(R. </w:t>
      </w:r>
      <w:proofErr w:type="spellStart"/>
      <w:r w:rsidR="00BF196F" w:rsidRPr="00AC3B85">
        <w:t>Bölsche</w:t>
      </w:r>
      <w:proofErr w:type="spellEnd"/>
      <w:r w:rsidR="00BF196F" w:rsidRPr="00AC3B85">
        <w:t>)</w:t>
      </w:r>
      <w:r w:rsidRPr="00AC3B85">
        <w:rPr>
          <w:b/>
        </w:rPr>
        <w:t xml:space="preserve"> </w:t>
      </w:r>
    </w:p>
    <w:p w:rsidR="00B76572" w:rsidRPr="00AC3B85" w:rsidRDefault="00B76572" w:rsidP="00BF27B4">
      <w:pPr>
        <w:pStyle w:val="StandardWeb"/>
      </w:pPr>
      <w:r w:rsidRPr="00AC3B85">
        <w:t xml:space="preserve">Eingetreten sind seit der letzten Vorstandssitzung: Dirk Beckmann (Neuland), Anette </w:t>
      </w:r>
      <w:proofErr w:type="spellStart"/>
      <w:r w:rsidRPr="00AC3B85">
        <w:t>Minners</w:t>
      </w:r>
      <w:proofErr w:type="spellEnd"/>
      <w:r w:rsidRPr="00AC3B85">
        <w:t xml:space="preserve"> (Neuhaus), Barkasseng</w:t>
      </w:r>
      <w:r w:rsidR="003954F8">
        <w:t>e</w:t>
      </w:r>
      <w:r w:rsidRPr="00AC3B85">
        <w:t>meinschaft Neuhaus, Timm, Malte, Monika und Sönke Sandmeyer (Oberndorf</w:t>
      </w:r>
      <w:r w:rsidR="008F2831" w:rsidRPr="00AC3B85">
        <w:t>)</w:t>
      </w:r>
      <w:r w:rsidRPr="00AC3B85">
        <w:t xml:space="preserve">, Hans-Heinrich </w:t>
      </w:r>
      <w:proofErr w:type="spellStart"/>
      <w:r w:rsidRPr="00AC3B85">
        <w:t>Katt</w:t>
      </w:r>
      <w:proofErr w:type="spellEnd"/>
      <w:r w:rsidRPr="00AC3B85">
        <w:t xml:space="preserve"> (Oberndorf), Elke </w:t>
      </w:r>
      <w:proofErr w:type="spellStart"/>
      <w:r w:rsidRPr="00AC3B85">
        <w:t>Twesten</w:t>
      </w:r>
      <w:proofErr w:type="spellEnd"/>
      <w:r w:rsidRPr="00AC3B85">
        <w:t xml:space="preserve"> (stv. Landrätin ROW), Hans-Werner Honigbaum (</w:t>
      </w:r>
      <w:proofErr w:type="spellStart"/>
      <w:r w:rsidRPr="00AC3B85">
        <w:t>Grossenwörden</w:t>
      </w:r>
      <w:proofErr w:type="spellEnd"/>
      <w:r w:rsidRPr="00AC3B85">
        <w:t xml:space="preserve">), Jörg </w:t>
      </w:r>
      <w:proofErr w:type="spellStart"/>
      <w:r w:rsidRPr="00AC3B85">
        <w:t>Kaphingst</w:t>
      </w:r>
      <w:proofErr w:type="spellEnd"/>
      <w:r w:rsidRPr="00AC3B85">
        <w:t xml:space="preserve"> (Restaurant Luv, Krummendeich), Sabina und Ulrich </w:t>
      </w:r>
      <w:proofErr w:type="spellStart"/>
      <w:r w:rsidRPr="00AC3B85">
        <w:t>Beushausen</w:t>
      </w:r>
      <w:proofErr w:type="spellEnd"/>
      <w:r w:rsidRPr="00AC3B85">
        <w:t xml:space="preserve"> (Wingst), Thomas </w:t>
      </w:r>
      <w:proofErr w:type="spellStart"/>
      <w:r w:rsidRPr="00AC3B85">
        <w:t>Ahders</w:t>
      </w:r>
      <w:proofErr w:type="spellEnd"/>
      <w:r w:rsidRPr="00AC3B85">
        <w:t xml:space="preserve"> (Bier-Harlos, Bremerhaven, Bankdaten fehlen noch), Ursula </w:t>
      </w:r>
      <w:proofErr w:type="spellStart"/>
      <w:r w:rsidRPr="00AC3B85">
        <w:t>Ollenburg</w:t>
      </w:r>
      <w:proofErr w:type="spellEnd"/>
      <w:r w:rsidRPr="00AC3B85">
        <w:t>-Meyer (Hechthausen), Erich Kahrs (</w:t>
      </w:r>
      <w:proofErr w:type="spellStart"/>
      <w:r w:rsidRPr="00AC3B85">
        <w:t>Grossenwörden</w:t>
      </w:r>
      <w:proofErr w:type="spellEnd"/>
      <w:r w:rsidRPr="00AC3B85">
        <w:t>)</w:t>
      </w:r>
      <w:r w:rsidR="00C641E8" w:rsidRPr="00AC3B85">
        <w:t xml:space="preserve"> und der Gewerbeverein </w:t>
      </w:r>
      <w:proofErr w:type="spellStart"/>
      <w:r w:rsidR="00C641E8" w:rsidRPr="00AC3B85">
        <w:t>Cadenberge</w:t>
      </w:r>
      <w:proofErr w:type="spellEnd"/>
      <w:r w:rsidR="00C641E8" w:rsidRPr="00AC3B85">
        <w:t>. Damit sind es jetzt 477 Mitglieder.</w:t>
      </w:r>
    </w:p>
    <w:p w:rsidR="00BF27B4" w:rsidRPr="00AC3B85" w:rsidRDefault="00BF27B4" w:rsidP="00BF27B4">
      <w:pPr>
        <w:pStyle w:val="StandardWeb"/>
      </w:pPr>
      <w:r w:rsidRPr="00AC3B85">
        <w:rPr>
          <w:b/>
          <w:bCs/>
        </w:rPr>
        <w:t>3. Finanzen</w:t>
      </w:r>
      <w:r w:rsidRPr="00AC3B85">
        <w:t xml:space="preserve"> (</w:t>
      </w:r>
      <w:r w:rsidR="00BF196F" w:rsidRPr="00AC3B85">
        <w:t xml:space="preserve">E. </w:t>
      </w:r>
      <w:proofErr w:type="spellStart"/>
      <w:r w:rsidR="00BF196F" w:rsidRPr="00AC3B85">
        <w:t>Romund</w:t>
      </w:r>
      <w:proofErr w:type="spellEnd"/>
      <w:r w:rsidRPr="00AC3B85">
        <w:t xml:space="preserve">) </w:t>
      </w:r>
      <w:r w:rsidRPr="00AC3B85">
        <w:br/>
        <w:t xml:space="preserve">Der Kontostand </w:t>
      </w:r>
      <w:r w:rsidR="00C641E8" w:rsidRPr="00AC3B85">
        <w:t>beträgt 9063</w:t>
      </w:r>
      <w:r w:rsidR="003954F8">
        <w:t xml:space="preserve"> </w:t>
      </w:r>
      <w:r w:rsidRPr="00AC3B85">
        <w:t xml:space="preserve">Euro. </w:t>
      </w:r>
      <w:r w:rsidR="00C641E8" w:rsidRPr="00AC3B85">
        <w:t xml:space="preserve">Es sind aber noch nicht alle </w:t>
      </w:r>
      <w:r w:rsidR="008F2831" w:rsidRPr="00AC3B85">
        <w:t>Mitgliedsb</w:t>
      </w:r>
      <w:r w:rsidR="00C641E8" w:rsidRPr="00AC3B85">
        <w:t>eiträge eingezogen. D</w:t>
      </w:r>
      <w:r w:rsidR="008F2831" w:rsidRPr="00AC3B85">
        <w:t>eshalb</w:t>
      </w:r>
      <w:r w:rsidR="00C641E8" w:rsidRPr="00AC3B85">
        <w:t xml:space="preserve"> kommen noch etwa 4600 Euro dazu.</w:t>
      </w:r>
      <w:r w:rsidR="00B74A31" w:rsidRPr="00AC3B85">
        <w:t xml:space="preserve"> </w:t>
      </w:r>
    </w:p>
    <w:p w:rsidR="00BF27B4" w:rsidRPr="00AC3B85" w:rsidRDefault="00BF27B4" w:rsidP="00BF27B4">
      <w:pPr>
        <w:pStyle w:val="StandardWeb"/>
      </w:pPr>
      <w:r w:rsidRPr="00AC3B85">
        <w:rPr>
          <w:b/>
          <w:bCs/>
        </w:rPr>
        <w:t>4. Aktuelles / Veranstaltungen</w:t>
      </w:r>
      <w:r w:rsidRPr="00AC3B85">
        <w:t xml:space="preserve"> (J. </w:t>
      </w:r>
      <w:proofErr w:type="spellStart"/>
      <w:r w:rsidRPr="00AC3B85">
        <w:t>Bölsche</w:t>
      </w:r>
      <w:proofErr w:type="spellEnd"/>
      <w:r w:rsidRPr="00AC3B85">
        <w:t xml:space="preserve">) </w:t>
      </w:r>
      <w:r w:rsidRPr="00AC3B85">
        <w:br/>
        <w:t xml:space="preserve">4a. Die AG </w:t>
      </w:r>
      <w:proofErr w:type="spellStart"/>
      <w:r w:rsidRPr="00AC3B85">
        <w:t>Osteland</w:t>
      </w:r>
      <w:proofErr w:type="spellEnd"/>
      <w:r w:rsidRPr="00AC3B85">
        <w:t xml:space="preserve"> war u. a. bei folgenden Veranstaltungen vertreten: </w:t>
      </w:r>
    </w:p>
    <w:p w:rsidR="00BF27B4" w:rsidRPr="00AC3B85" w:rsidRDefault="00BF27B4" w:rsidP="00BF27B4">
      <w:pPr>
        <w:pStyle w:val="StandardWeb"/>
      </w:pPr>
      <w:r w:rsidRPr="00AC3B85">
        <w:t xml:space="preserve">4. 2. JHV Verein Kulturmühle Osten e. V. </w:t>
      </w:r>
      <w:r w:rsidRPr="00AC3B85">
        <w:br/>
        <w:t xml:space="preserve">4. 2. Aufstellung Sturmflut-Memorial in Oberndorf </w:t>
      </w:r>
      <w:r w:rsidRPr="00AC3B85">
        <w:br/>
        <w:t xml:space="preserve">11. 2. </w:t>
      </w:r>
      <w:proofErr w:type="spellStart"/>
      <w:r w:rsidRPr="00AC3B85">
        <w:t>Cadenberge</w:t>
      </w:r>
      <w:proofErr w:type="spellEnd"/>
      <w:r w:rsidRPr="00AC3B85">
        <w:t xml:space="preserve">, AKW-Mahnwache, 11 Uhr </w:t>
      </w:r>
      <w:r w:rsidRPr="00AC3B85">
        <w:br/>
        <w:t xml:space="preserve">15. 2. JHV Heimatverein Oberndorf, 20 Uhr, in der Heimatstube </w:t>
      </w:r>
      <w:r w:rsidRPr="00AC3B85">
        <w:br/>
        <w:t xml:space="preserve">18. 2. Eröffnung Sturmflutausstellung in </w:t>
      </w:r>
      <w:proofErr w:type="spellStart"/>
      <w:r w:rsidRPr="00AC3B85">
        <w:t>Geversdorf</w:t>
      </w:r>
      <w:proofErr w:type="spellEnd"/>
      <w:r w:rsidRPr="00AC3B85">
        <w:t xml:space="preserve"> </w:t>
      </w:r>
      <w:r w:rsidRPr="00AC3B85">
        <w:br/>
        <w:t xml:space="preserve">18. 2. JHV SG Oberndorf, 16 Uhr im Restaurant 53 Grad Nord </w:t>
      </w:r>
      <w:r w:rsidRPr="00AC3B85">
        <w:br/>
        <w:t xml:space="preserve">19. 2. </w:t>
      </w:r>
      <w:proofErr w:type="spellStart"/>
      <w:r w:rsidRPr="00AC3B85">
        <w:t>Ostepachtgemeinschaft</w:t>
      </w:r>
      <w:proofErr w:type="spellEnd"/>
      <w:r w:rsidRPr="00AC3B85">
        <w:t xml:space="preserve"> in Osten, Thema u. a. Störprojekt </w:t>
      </w:r>
      <w:r w:rsidRPr="00AC3B85">
        <w:br/>
        <w:t xml:space="preserve">24. 2. WSCO-Vereinsabend in Osten </w:t>
      </w:r>
      <w:r w:rsidRPr="00AC3B85">
        <w:br/>
        <w:t xml:space="preserve">20. 2. Welttreffen der </w:t>
      </w:r>
      <w:proofErr w:type="spellStart"/>
      <w:r w:rsidRPr="00AC3B85">
        <w:t>Dittsches</w:t>
      </w:r>
      <w:proofErr w:type="spellEnd"/>
      <w:r w:rsidRPr="00AC3B85">
        <w:t xml:space="preserve"> in Neuhaus </w:t>
      </w:r>
      <w:r w:rsidRPr="00AC3B85">
        <w:br/>
        <w:t xml:space="preserve">21. 2. Inbetriebnahme </w:t>
      </w:r>
      <w:proofErr w:type="spellStart"/>
      <w:r w:rsidRPr="00AC3B85">
        <w:t>Photovoltaikanlagen</w:t>
      </w:r>
      <w:proofErr w:type="spellEnd"/>
      <w:r w:rsidRPr="00AC3B85">
        <w:t xml:space="preserve"> der Genossenschaft Die Oberndorfer </w:t>
      </w:r>
      <w:r w:rsidRPr="00AC3B85">
        <w:br/>
        <w:t xml:space="preserve">1. 3. Kreisbauernverband, </w:t>
      </w:r>
      <w:proofErr w:type="spellStart"/>
      <w:r w:rsidRPr="00AC3B85">
        <w:t>Lütt</w:t>
      </w:r>
      <w:proofErr w:type="spellEnd"/>
      <w:r w:rsidRPr="00AC3B85">
        <w:t xml:space="preserve"> </w:t>
      </w:r>
      <w:proofErr w:type="spellStart"/>
      <w:r w:rsidRPr="00AC3B85">
        <w:t>Mandus</w:t>
      </w:r>
      <w:proofErr w:type="spellEnd"/>
      <w:r w:rsidRPr="00AC3B85">
        <w:t xml:space="preserve">, (T. Wichmann) </w:t>
      </w:r>
      <w:r w:rsidRPr="00AC3B85">
        <w:br/>
        <w:t xml:space="preserve">2. 3. Theatergruppe des Heimatvereins Hechthausen </w:t>
      </w:r>
      <w:r w:rsidRPr="00AC3B85">
        <w:br/>
        <w:t xml:space="preserve">3. 3. </w:t>
      </w:r>
      <w:proofErr w:type="spellStart"/>
      <w:r w:rsidRPr="00AC3B85">
        <w:t>Skipperball</w:t>
      </w:r>
      <w:proofErr w:type="spellEnd"/>
      <w:r w:rsidRPr="00AC3B85">
        <w:t xml:space="preserve"> Osten </w:t>
      </w:r>
    </w:p>
    <w:p w:rsidR="00BF27B4" w:rsidRPr="00AC3B85" w:rsidRDefault="00BF27B4" w:rsidP="00BF27B4">
      <w:pPr>
        <w:pStyle w:val="StandardWeb"/>
      </w:pPr>
      <w:r w:rsidRPr="00AC3B85">
        <w:t xml:space="preserve">4b. Rückblick Tag der Oste: </w:t>
      </w:r>
      <w:r w:rsidR="00B74A31" w:rsidRPr="00AC3B85">
        <w:t>Die Veranstaltung war sehr</w:t>
      </w:r>
      <w:r w:rsidR="008F2831" w:rsidRPr="00AC3B85">
        <w:t xml:space="preserve"> gut besucht. Leider war </w:t>
      </w:r>
      <w:r w:rsidR="003954F8">
        <w:t xml:space="preserve"> </w:t>
      </w:r>
      <w:r w:rsidR="00B74A31" w:rsidRPr="00AC3B85">
        <w:t xml:space="preserve">der Projektor nicht lichtstark genug. Eine </w:t>
      </w:r>
      <w:r w:rsidR="003954F8">
        <w:t xml:space="preserve">Veranstaltung </w:t>
      </w:r>
      <w:r w:rsidRPr="00AC3B85">
        <w:t xml:space="preserve"> in ähnlicher Form 2013 </w:t>
      </w:r>
      <w:r w:rsidR="00B74A31" w:rsidRPr="00AC3B85">
        <w:t xml:space="preserve">soll </w:t>
      </w:r>
      <w:r w:rsidRPr="00AC3B85">
        <w:t xml:space="preserve">evtl. </w:t>
      </w:r>
      <w:r w:rsidR="00B74A31" w:rsidRPr="00AC3B85">
        <w:t xml:space="preserve"> im Gasthaus Gehrmann in </w:t>
      </w:r>
      <w:proofErr w:type="spellStart"/>
      <w:r w:rsidR="00B74A31" w:rsidRPr="00AC3B85">
        <w:t>Selsingen</w:t>
      </w:r>
      <w:proofErr w:type="spellEnd"/>
      <w:r w:rsidR="00B74A31" w:rsidRPr="00AC3B85">
        <w:t xml:space="preserve"> (</w:t>
      </w:r>
      <w:r w:rsidRPr="00AC3B85">
        <w:t>ROW</w:t>
      </w:r>
      <w:r w:rsidR="00B74A31" w:rsidRPr="00AC3B85">
        <w:t>) stattfinden.</w:t>
      </w:r>
      <w:r w:rsidRPr="00AC3B85">
        <w:t xml:space="preserve"> </w:t>
      </w:r>
    </w:p>
    <w:p w:rsidR="00B74A31" w:rsidRPr="00AC3B85" w:rsidRDefault="00BF27B4" w:rsidP="00BF27B4">
      <w:pPr>
        <w:pStyle w:val="StandardWeb"/>
      </w:pPr>
      <w:r w:rsidRPr="00AC3B85">
        <w:t>4c: Rückblic</w:t>
      </w:r>
      <w:r w:rsidR="00B74A31" w:rsidRPr="00AC3B85">
        <w:t xml:space="preserve">k Jahreshauptversammlung: Kritisiert wurde von K. </w:t>
      </w:r>
      <w:proofErr w:type="spellStart"/>
      <w:r w:rsidR="00B74A31" w:rsidRPr="00AC3B85">
        <w:t>Massmann</w:t>
      </w:r>
      <w:proofErr w:type="spellEnd"/>
      <w:r w:rsidR="00B74A31" w:rsidRPr="00AC3B85">
        <w:t xml:space="preserve"> (Neumitglied, ROW), dass sein Landkreis im Vorstand unterrepräsentiert sei. Es wurde hingewiesen auf</w:t>
      </w:r>
      <w:r w:rsidRPr="00AC3B85">
        <w:t xml:space="preserve"> H.-H. Steiger</w:t>
      </w:r>
      <w:r w:rsidR="00B74A31" w:rsidRPr="00AC3B85">
        <w:t xml:space="preserve">, der Bremervörde sehr verbunden ist, aber in </w:t>
      </w:r>
      <w:proofErr w:type="spellStart"/>
      <w:r w:rsidR="00B74A31" w:rsidRPr="00AC3B85">
        <w:t>Schneverdingen</w:t>
      </w:r>
      <w:proofErr w:type="spellEnd"/>
      <w:r w:rsidR="00B74A31" w:rsidRPr="00AC3B85">
        <w:t xml:space="preserve"> wohnt. Für weitere Veranstaltungen soll aus den Erlösen des Blauen Netzes ein zusammenklappbares Stehpult angeschafft werden (J. Schmidt – nächste Sitzung informieren).</w:t>
      </w:r>
    </w:p>
    <w:p w:rsidR="00BF27B4" w:rsidRPr="00AC3B85" w:rsidRDefault="00BF27B4" w:rsidP="00BF27B4">
      <w:pPr>
        <w:pStyle w:val="StandardWeb"/>
      </w:pPr>
      <w:r w:rsidRPr="00AC3B85">
        <w:t xml:space="preserve"> 4d. Rückblick Sturmflut-Ausstellung. </w:t>
      </w:r>
      <w:r w:rsidR="00BF196F" w:rsidRPr="00AC3B85">
        <w:t xml:space="preserve">Es war eine sehr erfolgreiche Ausstellungseröffnung mit über 250 Gästen </w:t>
      </w:r>
      <w:r w:rsidR="003954F8">
        <w:t>(deswegen zwei Vorträge</w:t>
      </w:r>
      <w:r w:rsidR="00BF196F" w:rsidRPr="00AC3B85">
        <w:t xml:space="preserve"> von Prof. N. Fischer im </w:t>
      </w:r>
      <w:proofErr w:type="spellStart"/>
      <w:r w:rsidR="00BF196F" w:rsidRPr="00AC3B85">
        <w:t>Natureum</w:t>
      </w:r>
      <w:proofErr w:type="spellEnd"/>
      <w:r w:rsidR="003954F8">
        <w:t>)</w:t>
      </w:r>
      <w:r w:rsidR="00BF196F" w:rsidRPr="00AC3B85">
        <w:t>. Die Ausstellung läuft noch bis zum 15. April mit Sonderveranstaltungen (Schatzsuche, Besuch von Schulklas</w:t>
      </w:r>
      <w:r w:rsidR="008F2831" w:rsidRPr="00AC3B85">
        <w:t>sen, Gespräche mit Zeitzeugen). W</w:t>
      </w:r>
      <w:r w:rsidR="00BF196F" w:rsidRPr="00AC3B85">
        <w:t xml:space="preserve">eitere Ausstellungsorte sind die Kulturdiele in </w:t>
      </w:r>
      <w:proofErr w:type="spellStart"/>
      <w:r w:rsidR="00BF196F" w:rsidRPr="00AC3B85">
        <w:t>Hemmoor</w:t>
      </w:r>
      <w:proofErr w:type="spellEnd"/>
      <w:r w:rsidR="00BF196F" w:rsidRPr="00AC3B85">
        <w:t xml:space="preserve"> und der Kornspeicher in Nieder </w:t>
      </w:r>
      <w:proofErr w:type="spellStart"/>
      <w:r w:rsidR="00BF196F" w:rsidRPr="00AC3B85">
        <w:t>Ochtenhausen</w:t>
      </w:r>
      <w:proofErr w:type="spellEnd"/>
      <w:r w:rsidR="00BF196F" w:rsidRPr="00AC3B85">
        <w:t xml:space="preserve">. Erfreulich ist, dass </w:t>
      </w:r>
      <w:r w:rsidRPr="00AC3B85">
        <w:t xml:space="preserve"> </w:t>
      </w:r>
      <w:r w:rsidR="00BF196F" w:rsidRPr="00AC3B85">
        <w:t>i</w:t>
      </w:r>
      <w:r w:rsidRPr="00AC3B85">
        <w:t xml:space="preserve">m Zuge der Vorbereitung </w:t>
      </w:r>
      <w:r w:rsidR="00BF196F" w:rsidRPr="00AC3B85">
        <w:t xml:space="preserve">der Sturmflut-Ausstellung </w:t>
      </w:r>
      <w:r w:rsidRPr="00AC3B85">
        <w:t>faktisch ein AK Heimatgeschichte entstanden</w:t>
      </w:r>
      <w:r w:rsidR="00BF196F" w:rsidRPr="00AC3B85">
        <w:t xml:space="preserve"> ist</w:t>
      </w:r>
      <w:r w:rsidRPr="00AC3B85">
        <w:t xml:space="preserve">. In </w:t>
      </w:r>
      <w:r w:rsidRPr="00AC3B85">
        <w:lastRenderedPageBreak/>
        <w:t xml:space="preserve">der </w:t>
      </w:r>
      <w:proofErr w:type="spellStart"/>
      <w:r w:rsidRPr="00AC3B85">
        <w:t>Ostener</w:t>
      </w:r>
      <w:proofErr w:type="spellEnd"/>
      <w:r w:rsidRPr="00AC3B85">
        <w:t xml:space="preserve"> </w:t>
      </w:r>
      <w:proofErr w:type="spellStart"/>
      <w:r w:rsidRPr="00AC3B85">
        <w:t>FährStuv</w:t>
      </w:r>
      <w:proofErr w:type="spellEnd"/>
      <w:r w:rsidRPr="00AC3B85">
        <w:t xml:space="preserve">" wird zum Saisonbeginn der Schwebefähre am Sonntag, 1. April, 11 Uhr, eine Sonderausstellung "Die Fähre in den Fluten" eröffnet. </w:t>
      </w:r>
    </w:p>
    <w:p w:rsidR="00BF27B4" w:rsidRPr="00AC3B85" w:rsidRDefault="00BF27B4" w:rsidP="00BF27B4">
      <w:pPr>
        <w:pStyle w:val="StandardWeb"/>
      </w:pPr>
      <w:r w:rsidRPr="00AC3B85">
        <w:rPr>
          <w:b/>
          <w:bCs/>
        </w:rPr>
        <w:t>5. Öffentlichkeitsarbeit</w:t>
      </w:r>
      <w:r w:rsidRPr="00AC3B85">
        <w:t xml:space="preserve"> (J. </w:t>
      </w:r>
      <w:proofErr w:type="spellStart"/>
      <w:r w:rsidRPr="00AC3B85">
        <w:t>Bölsche</w:t>
      </w:r>
      <w:proofErr w:type="spellEnd"/>
      <w:r w:rsidRPr="00AC3B85">
        <w:t xml:space="preserve">) </w:t>
      </w:r>
      <w:r w:rsidRPr="00AC3B85">
        <w:br/>
      </w:r>
      <w:r w:rsidR="00BF196F" w:rsidRPr="00AC3B85">
        <w:t>Es gab ein s</w:t>
      </w:r>
      <w:r w:rsidRPr="00AC3B85">
        <w:t xml:space="preserve">ehr gutes Medienecho auf den Tag der Oste. Berichte über </w:t>
      </w:r>
      <w:r w:rsidR="008F2831" w:rsidRPr="00AC3B85">
        <w:t xml:space="preserve">die </w:t>
      </w:r>
      <w:r w:rsidRPr="00AC3B85">
        <w:t>JHV</w:t>
      </w:r>
      <w:r w:rsidR="00BF196F" w:rsidRPr="00AC3B85">
        <w:t xml:space="preserve"> waren </w:t>
      </w:r>
      <w:r w:rsidR="003954F8">
        <w:t xml:space="preserve"> im Stader Tageblatt und Teilen </w:t>
      </w:r>
      <w:r w:rsidRPr="00AC3B85">
        <w:t>der ROW-Presse, al</w:t>
      </w:r>
      <w:r w:rsidR="00BF196F" w:rsidRPr="00AC3B85">
        <w:t>lerdings nicht in der NEZ. Hit-R</w:t>
      </w:r>
      <w:r w:rsidRPr="00AC3B85">
        <w:t>adio Antenne w</w:t>
      </w:r>
      <w:r w:rsidR="00BF196F" w:rsidRPr="00AC3B85">
        <w:t>ies</w:t>
      </w:r>
      <w:r w:rsidRPr="00AC3B85">
        <w:t xml:space="preserve"> im Hörer-Interview auf </w:t>
      </w:r>
      <w:r w:rsidR="00BF196F" w:rsidRPr="00AC3B85">
        <w:t xml:space="preserve">den neuen </w:t>
      </w:r>
      <w:r w:rsidRPr="00AC3B85">
        <w:t xml:space="preserve">Oste-Radweg hin. N3 zeichnet </w:t>
      </w:r>
      <w:r w:rsidR="00BF196F" w:rsidRPr="00AC3B85">
        <w:t xml:space="preserve">ein </w:t>
      </w:r>
      <w:r w:rsidRPr="00AC3B85">
        <w:t xml:space="preserve">Frisch-Interview für "DAS" auf. </w:t>
      </w:r>
    </w:p>
    <w:p w:rsidR="00BF27B4" w:rsidRPr="00AC3B85" w:rsidRDefault="00BF27B4" w:rsidP="00BF27B4">
      <w:pPr>
        <w:pStyle w:val="StandardWeb"/>
      </w:pPr>
      <w:r w:rsidRPr="00AC3B85">
        <w:rPr>
          <w:b/>
          <w:bCs/>
        </w:rPr>
        <w:t>7. Projekt Krimiland</w:t>
      </w:r>
      <w:r w:rsidRPr="00AC3B85">
        <w:t xml:space="preserve"> (R. </w:t>
      </w:r>
      <w:proofErr w:type="spellStart"/>
      <w:r w:rsidRPr="00AC3B85">
        <w:t>Bölsche</w:t>
      </w:r>
      <w:proofErr w:type="spellEnd"/>
      <w:r w:rsidRPr="00AC3B85">
        <w:t xml:space="preserve">) </w:t>
      </w:r>
      <w:r w:rsidRPr="00AC3B85">
        <w:br/>
      </w:r>
      <w:r w:rsidR="00BF196F" w:rsidRPr="00AC3B85">
        <w:t xml:space="preserve">Zweitägige </w:t>
      </w:r>
      <w:r w:rsidRPr="00AC3B85">
        <w:t xml:space="preserve">TV- Aufnahmen des NDR </w:t>
      </w:r>
      <w:r w:rsidR="003954F8">
        <w:t>zum</w:t>
      </w:r>
      <w:r w:rsidRPr="00AC3B85">
        <w:t xml:space="preserve"> neuen Röhl-Krimi</w:t>
      </w:r>
      <w:r w:rsidR="00BF196F" w:rsidRPr="00AC3B85">
        <w:t xml:space="preserve"> auf dem </w:t>
      </w:r>
      <w:proofErr w:type="spellStart"/>
      <w:r w:rsidR="00BF196F" w:rsidRPr="00AC3B85">
        <w:t>Dammhof</w:t>
      </w:r>
      <w:proofErr w:type="spellEnd"/>
      <w:r w:rsidR="00BF196F" w:rsidRPr="00AC3B85">
        <w:t xml:space="preserve">, auf der </w:t>
      </w:r>
      <w:proofErr w:type="spellStart"/>
      <w:r w:rsidR="00BF196F" w:rsidRPr="00AC3B85">
        <w:t>Mocambo</w:t>
      </w:r>
      <w:proofErr w:type="spellEnd"/>
      <w:r w:rsidR="00BF196F" w:rsidRPr="00AC3B85">
        <w:t xml:space="preserve"> und bei Röhl selbst mit Hilfe der Hechthäuser Theatergruppe (Julia </w:t>
      </w:r>
      <w:proofErr w:type="spellStart"/>
      <w:r w:rsidR="00BF196F" w:rsidRPr="00AC3B85">
        <w:t>Pubanz</w:t>
      </w:r>
      <w:proofErr w:type="spellEnd"/>
      <w:r w:rsidR="00BF196F" w:rsidRPr="00AC3B85">
        <w:t xml:space="preserve"> u. a), die in der Sendung „Quergelesen“ gesendet werden sollen. </w:t>
      </w:r>
      <w:r w:rsidR="00F002CB" w:rsidRPr="00AC3B85">
        <w:t>In</w:t>
      </w:r>
      <w:r w:rsidRPr="00AC3B85">
        <w:t xml:space="preserve">teresse an Krimi-Lesungen </w:t>
      </w:r>
      <w:r w:rsidR="00F002CB" w:rsidRPr="00AC3B85">
        <w:t>bekunde</w:t>
      </w:r>
      <w:r w:rsidR="008F2831" w:rsidRPr="00AC3B85">
        <w:t xml:space="preserve">n der </w:t>
      </w:r>
      <w:r w:rsidR="00F002CB" w:rsidRPr="00AC3B85">
        <w:t xml:space="preserve"> Speicher Freiburg und das </w:t>
      </w:r>
      <w:proofErr w:type="spellStart"/>
      <w:r w:rsidR="00F002CB" w:rsidRPr="00AC3B85">
        <w:t>Natureum</w:t>
      </w:r>
      <w:proofErr w:type="spellEnd"/>
      <w:r w:rsidR="00F002CB" w:rsidRPr="00AC3B85">
        <w:t>. Gut wäre für beide eine Lesung mit der neuen Preisträgerin Alexa</w:t>
      </w:r>
      <w:r w:rsidR="008F2831" w:rsidRPr="00AC3B85">
        <w:t xml:space="preserve">ndra </w:t>
      </w:r>
      <w:proofErr w:type="spellStart"/>
      <w:r w:rsidR="008F2831" w:rsidRPr="00AC3B85">
        <w:t>Kui</w:t>
      </w:r>
      <w:proofErr w:type="spellEnd"/>
      <w:r w:rsidR="008F2831" w:rsidRPr="00AC3B85">
        <w:t xml:space="preserve"> aus dem Roman Lügensomm</w:t>
      </w:r>
      <w:r w:rsidR="00F002CB" w:rsidRPr="00AC3B85">
        <w:t xml:space="preserve">er. </w:t>
      </w:r>
      <w:r w:rsidR="008F2831" w:rsidRPr="00AC3B85">
        <w:t xml:space="preserve">Die preisgekrönte Autorin </w:t>
      </w:r>
      <w:r w:rsidR="00F002CB" w:rsidRPr="00AC3B85">
        <w:t>hat schon ihre Bereitschaft erklärt.</w:t>
      </w:r>
      <w:r w:rsidRPr="00AC3B85">
        <w:t xml:space="preserve"> </w:t>
      </w:r>
    </w:p>
    <w:p w:rsidR="00AA2F15" w:rsidRPr="00AC3B85" w:rsidRDefault="00BF27B4" w:rsidP="00BF27B4">
      <w:pPr>
        <w:pStyle w:val="StandardWeb"/>
      </w:pPr>
      <w:r w:rsidRPr="00AC3B85">
        <w:rPr>
          <w:b/>
          <w:bCs/>
        </w:rPr>
        <w:t>8. Deutsche Fährstraße / Oste-Radweg / Tourismus all</w:t>
      </w:r>
      <w:r w:rsidR="003954F8">
        <w:rPr>
          <w:b/>
          <w:bCs/>
        </w:rPr>
        <w:t>g</w:t>
      </w:r>
      <w:r w:rsidRPr="00AC3B85">
        <w:rPr>
          <w:b/>
          <w:bCs/>
        </w:rPr>
        <w:t>.</w:t>
      </w:r>
      <w:r w:rsidRPr="00AC3B85">
        <w:t xml:space="preserve"> </w:t>
      </w:r>
      <w:r w:rsidRPr="00AC3B85">
        <w:br/>
      </w:r>
      <w:r w:rsidR="00F002CB" w:rsidRPr="00AC3B85">
        <w:t>Die Feintrassierung</w:t>
      </w:r>
      <w:r w:rsidR="008F2831" w:rsidRPr="00AC3B85">
        <w:t xml:space="preserve"> für den Oste</w:t>
      </w:r>
      <w:r w:rsidR="003954F8">
        <w:t>-R</w:t>
      </w:r>
      <w:r w:rsidR="008F2831" w:rsidRPr="00AC3B85">
        <w:t>adweg</w:t>
      </w:r>
      <w:r w:rsidR="00F002CB" w:rsidRPr="00AC3B85">
        <w:t xml:space="preserve"> im Landkreis ROW ist abgeschlossen. Im </w:t>
      </w:r>
      <w:proofErr w:type="spellStart"/>
      <w:r w:rsidR="00F002CB" w:rsidRPr="00AC3B85">
        <w:t>TouROW</w:t>
      </w:r>
      <w:proofErr w:type="spellEnd"/>
      <w:r w:rsidR="00F002CB" w:rsidRPr="00AC3B85">
        <w:t>-Portal ist er online zu finden. Ein n</w:t>
      </w:r>
      <w:r w:rsidRPr="00AC3B85">
        <w:t xml:space="preserve">euer Flyer kann </w:t>
      </w:r>
      <w:r w:rsidR="00F002CB" w:rsidRPr="00AC3B85">
        <w:t xml:space="preserve">nun  in Arbeit gehen, da auch der Deutsche-Fährstrassen-Flyer von 2005 nur noch in einer Restauflage zur Verfügung steht. Auf der Vorderseite des neuen Prospekts sollte die Deutsche </w:t>
      </w:r>
      <w:proofErr w:type="spellStart"/>
      <w:r w:rsidR="00F002CB" w:rsidRPr="00AC3B85">
        <w:t>Fährstrasse</w:t>
      </w:r>
      <w:proofErr w:type="spellEnd"/>
      <w:r w:rsidR="00F002CB" w:rsidRPr="00AC3B85">
        <w:t xml:space="preserve"> (Südteil) gezeigt werden, auf der Rückseite der </w:t>
      </w:r>
      <w:proofErr w:type="spellStart"/>
      <w:r w:rsidR="00F002CB" w:rsidRPr="00AC3B85">
        <w:t>Osteradweg</w:t>
      </w:r>
      <w:proofErr w:type="spellEnd"/>
      <w:r w:rsidR="00F002CB" w:rsidRPr="00AC3B85">
        <w:t xml:space="preserve"> bis Bremervörde. Das Grafik-Büro „Einfach schön“ aus Ober</w:t>
      </w:r>
      <w:r w:rsidR="002F6E84">
        <w:t>ndorf hat hier schon Vorarbeit</w:t>
      </w:r>
      <w:r w:rsidR="00F002CB" w:rsidRPr="00AC3B85">
        <w:t xml:space="preserve"> geleistet. Statt für eine Kartengrundlage des LGN für 7320 Euro sollen Kartenausschnitte verwendet werden, die beim LGN insgesamt 375 Euro kosten. Es wird beschlossen, </w:t>
      </w:r>
      <w:r w:rsidR="008F2831" w:rsidRPr="00AC3B85">
        <w:t>in ei</w:t>
      </w:r>
      <w:r w:rsidR="00F002CB" w:rsidRPr="00AC3B85">
        <w:t xml:space="preserve">nem ersten Schritt das Oberndorfer Grafik-Büro mit der Prospekterstellung zu beauftragen. Für den Druck, für den bei einer 100 000er-Auflage z.B. bei Druckpartner </w:t>
      </w:r>
      <w:proofErr w:type="spellStart"/>
      <w:r w:rsidR="00F002CB" w:rsidRPr="00AC3B85">
        <w:t>Hemmoor</w:t>
      </w:r>
      <w:proofErr w:type="spellEnd"/>
      <w:r w:rsidR="00AA2F15" w:rsidRPr="00AC3B85">
        <w:t xml:space="preserve"> </w:t>
      </w:r>
      <w:r w:rsidR="008F2831" w:rsidRPr="00AC3B85">
        <w:t>ca. 10</w:t>
      </w:r>
      <w:r w:rsidR="002F6E84">
        <w:t>.</w:t>
      </w:r>
      <w:r w:rsidR="008F2831" w:rsidRPr="00AC3B85">
        <w:t xml:space="preserve">000 Euro </w:t>
      </w:r>
      <w:r w:rsidR="002F6E84">
        <w:t>aufzuwenden wären, muss</w:t>
      </w:r>
      <w:r w:rsidR="00AA2F15" w:rsidRPr="00AC3B85">
        <w:t xml:space="preserve"> später ein weiterer Beschluss gefasst werden. M. </w:t>
      </w:r>
      <w:proofErr w:type="spellStart"/>
      <w:r w:rsidR="00AA2F15" w:rsidRPr="00AC3B85">
        <w:t>J</w:t>
      </w:r>
      <w:r w:rsidR="008F2831" w:rsidRPr="00AC3B85">
        <w:t>o</w:t>
      </w:r>
      <w:r w:rsidR="00AA2F15" w:rsidRPr="00AC3B85">
        <w:t>hnen</w:t>
      </w:r>
      <w:proofErr w:type="spellEnd"/>
      <w:r w:rsidR="00AA2F15" w:rsidRPr="00AC3B85">
        <w:t xml:space="preserve"> und J. </w:t>
      </w:r>
      <w:proofErr w:type="spellStart"/>
      <w:r w:rsidR="00AA2F15" w:rsidRPr="00AC3B85">
        <w:t>Bölsche</w:t>
      </w:r>
      <w:proofErr w:type="spellEnd"/>
      <w:r w:rsidR="00AA2F15" w:rsidRPr="00AC3B85">
        <w:t xml:space="preserve"> kümmern sich um das Projekt und werden sich mit </w:t>
      </w:r>
      <w:r w:rsidR="002F6E84">
        <w:t>Barbara Schubert vom</w:t>
      </w:r>
      <w:r w:rsidR="00AA2F15" w:rsidRPr="00AC3B85">
        <w:t xml:space="preserve"> Grafik-Büro treffen. M. </w:t>
      </w:r>
      <w:proofErr w:type="spellStart"/>
      <w:r w:rsidR="00AA2F15" w:rsidRPr="00AC3B85">
        <w:t>Johnen</w:t>
      </w:r>
      <w:proofErr w:type="spellEnd"/>
      <w:r w:rsidR="00AA2F15" w:rsidRPr="00AC3B85">
        <w:t xml:space="preserve"> schlägt für alle Veröffentlichungen der AG </w:t>
      </w:r>
      <w:proofErr w:type="spellStart"/>
      <w:r w:rsidR="00AA2F15" w:rsidRPr="00AC3B85">
        <w:t>Osteland</w:t>
      </w:r>
      <w:proofErr w:type="spellEnd"/>
      <w:r w:rsidR="00AA2F15" w:rsidRPr="00AC3B85">
        <w:t xml:space="preserve">  ein Symbol mit Wiedererkennungswert vor</w:t>
      </w:r>
      <w:r w:rsidR="008F2831" w:rsidRPr="00AC3B85">
        <w:t>.</w:t>
      </w:r>
    </w:p>
    <w:p w:rsidR="002F6E84" w:rsidRDefault="00BF27B4" w:rsidP="00BF27B4">
      <w:pPr>
        <w:pStyle w:val="StandardWeb"/>
      </w:pPr>
      <w:r w:rsidRPr="00AC3B85">
        <w:t xml:space="preserve">Der Alte </w:t>
      </w:r>
      <w:proofErr w:type="spellStart"/>
      <w:r w:rsidRPr="00AC3B85">
        <w:t>Baljer</w:t>
      </w:r>
      <w:proofErr w:type="spellEnd"/>
      <w:r w:rsidRPr="00AC3B85">
        <w:t xml:space="preserve"> Leuchtturm soll im Juli und im August täglich außer montags und freitags geöffnet sein. Für den Aufsichtsdienst sucht der Förderverein noch ehrenamtliche Helfer. Die Vereinbarung mit dem Kreis STD über die Öffnungszeiten soll zunächst probeweise für drei Jahre gelten. </w:t>
      </w:r>
    </w:p>
    <w:p w:rsidR="00BF27B4" w:rsidRPr="00AC3B85" w:rsidRDefault="00AA2F15" w:rsidP="00BF27B4">
      <w:pPr>
        <w:pStyle w:val="StandardWeb"/>
      </w:pPr>
      <w:r w:rsidRPr="00AC3B85">
        <w:t>Oste-Natur-</w:t>
      </w:r>
      <w:proofErr w:type="spellStart"/>
      <w:r w:rsidRPr="00AC3B85">
        <w:t>Navi</w:t>
      </w:r>
      <w:proofErr w:type="spellEnd"/>
      <w:r w:rsidRPr="00AC3B85">
        <w:t>:  Ab Somm</w:t>
      </w:r>
      <w:r w:rsidR="00BF27B4" w:rsidRPr="00AC3B85">
        <w:t>er wird eine Version für Kinder im Grundschulalter offeriert ("Stör Stups und Reiher Ralf auf Oste-Entdeckungstour") mit "kindergerechte</w:t>
      </w:r>
      <w:r w:rsidRPr="00AC3B85">
        <w:t>n</w:t>
      </w:r>
      <w:r w:rsidR="00BF27B4" w:rsidRPr="00AC3B85">
        <w:t xml:space="preserve"> Audios, spannenden Oste-Rätseln und digitaler Schatzsuche". </w:t>
      </w:r>
    </w:p>
    <w:p w:rsidR="00BF27B4" w:rsidRPr="00AC3B85" w:rsidRDefault="00AA2F15" w:rsidP="00BF27B4">
      <w:pPr>
        <w:pStyle w:val="StandardWeb"/>
      </w:pPr>
      <w:r w:rsidRPr="00AC3B85">
        <w:t xml:space="preserve">Folgende </w:t>
      </w:r>
      <w:r w:rsidR="00BF27B4" w:rsidRPr="00AC3B85">
        <w:t xml:space="preserve">Beschlüsse der LEADER-Region </w:t>
      </w:r>
      <w:proofErr w:type="spellStart"/>
      <w:r w:rsidR="00BF27B4" w:rsidRPr="00AC3B85">
        <w:t>Kehdingen</w:t>
      </w:r>
      <w:proofErr w:type="spellEnd"/>
      <w:r w:rsidR="00BF27B4" w:rsidRPr="00AC3B85">
        <w:t>-Oste</w:t>
      </w:r>
      <w:r w:rsidRPr="00AC3B85">
        <w:t xml:space="preserve"> sind vor kurzem getroffen worden:</w:t>
      </w:r>
      <w:r w:rsidR="00BF27B4" w:rsidRPr="00AC3B85">
        <w:t xml:space="preserve"> </w:t>
      </w:r>
      <w:r w:rsidRPr="00AC3B85">
        <w:t xml:space="preserve">Es wurden </w:t>
      </w:r>
      <w:r w:rsidR="00BF27B4" w:rsidRPr="00AC3B85">
        <w:t xml:space="preserve">Gelder bewilligt für </w:t>
      </w:r>
      <w:r w:rsidRPr="00AC3B85">
        <w:t xml:space="preserve">einen 42 m langen </w:t>
      </w:r>
      <w:r w:rsidR="00BF27B4" w:rsidRPr="00AC3B85">
        <w:t>Anleger</w:t>
      </w:r>
      <w:r w:rsidR="008F2831" w:rsidRPr="00AC3B85">
        <w:t xml:space="preserve"> (Schwimmpontons)</w:t>
      </w:r>
      <w:r w:rsidR="00BF27B4" w:rsidRPr="00AC3B85">
        <w:t xml:space="preserve"> </w:t>
      </w:r>
      <w:r w:rsidRPr="00AC3B85">
        <w:t xml:space="preserve">in </w:t>
      </w:r>
      <w:proofErr w:type="spellStart"/>
      <w:r w:rsidRPr="00AC3B85">
        <w:t>Brobergen</w:t>
      </w:r>
      <w:proofErr w:type="spellEnd"/>
      <w:r w:rsidRPr="00AC3B85">
        <w:t xml:space="preserve">. Vier Rastplätze (leider ohne Überdachung) werden im Bereich </w:t>
      </w:r>
      <w:proofErr w:type="spellStart"/>
      <w:r w:rsidR="00BF27B4" w:rsidRPr="00AC3B85">
        <w:t>Geversdorf</w:t>
      </w:r>
      <w:proofErr w:type="spellEnd"/>
      <w:r w:rsidRPr="00AC3B85">
        <w:t xml:space="preserve"> erstellt. Der </w:t>
      </w:r>
      <w:r w:rsidR="00BF27B4" w:rsidRPr="00AC3B85">
        <w:t xml:space="preserve"> </w:t>
      </w:r>
      <w:r w:rsidR="008F2831" w:rsidRPr="00AC3B85">
        <w:t xml:space="preserve">zukünftige </w:t>
      </w:r>
      <w:r w:rsidR="00BF27B4" w:rsidRPr="00AC3B85">
        <w:t xml:space="preserve">Mönchsweg </w:t>
      </w:r>
      <w:r w:rsidRPr="00AC3B85">
        <w:t xml:space="preserve">führt durch </w:t>
      </w:r>
      <w:proofErr w:type="spellStart"/>
      <w:r w:rsidRPr="00AC3B85">
        <w:t>Kehdingen</w:t>
      </w:r>
      <w:proofErr w:type="spellEnd"/>
      <w:r w:rsidRPr="00AC3B85">
        <w:t xml:space="preserve"> nach </w:t>
      </w:r>
      <w:proofErr w:type="spellStart"/>
      <w:r w:rsidRPr="00AC3B85">
        <w:t>Grossenwörden</w:t>
      </w:r>
      <w:proofErr w:type="spellEnd"/>
      <w:r w:rsidRPr="00AC3B85">
        <w:t xml:space="preserve"> mit einem Abstecher nach Osten</w:t>
      </w:r>
      <w:r w:rsidR="00BF27B4" w:rsidRPr="00AC3B85">
        <w:t xml:space="preserve">. </w:t>
      </w:r>
    </w:p>
    <w:p w:rsidR="00BF27B4" w:rsidRPr="00AC3B85" w:rsidRDefault="00BF27B4" w:rsidP="00BF27B4">
      <w:pPr>
        <w:pStyle w:val="StandardWeb"/>
      </w:pPr>
      <w:r w:rsidRPr="00AC3B85">
        <w:rPr>
          <w:b/>
          <w:bCs/>
        </w:rPr>
        <w:t>9. Messen und Märkte</w:t>
      </w:r>
      <w:r w:rsidRPr="00AC3B85">
        <w:t xml:space="preserve"> (R. </w:t>
      </w:r>
      <w:proofErr w:type="spellStart"/>
      <w:r w:rsidRPr="00AC3B85">
        <w:t>Bölsche</w:t>
      </w:r>
      <w:proofErr w:type="spellEnd"/>
      <w:r w:rsidRPr="00AC3B85">
        <w:t xml:space="preserve">) </w:t>
      </w:r>
      <w:r w:rsidRPr="00AC3B85">
        <w:br/>
      </w:r>
      <w:proofErr w:type="gramStart"/>
      <w:r w:rsidRPr="00AC3B85">
        <w:t>Der Info</w:t>
      </w:r>
      <w:r w:rsidR="002F6E84">
        <w:t>-T</w:t>
      </w:r>
      <w:r w:rsidRPr="00AC3B85">
        <w:t>isch war</w:t>
      </w:r>
      <w:proofErr w:type="gramEnd"/>
      <w:r w:rsidRPr="00AC3B85">
        <w:t xml:space="preserve"> beim Tag der Oste und bei der Jahreshauptversammlung aufgestellt. Anfragen nach Info-Tischen </w:t>
      </w:r>
      <w:proofErr w:type="gramStart"/>
      <w:r w:rsidR="00AA2F15" w:rsidRPr="00AC3B85">
        <w:t>gab</w:t>
      </w:r>
      <w:proofErr w:type="gramEnd"/>
      <w:r w:rsidR="00AA2F15" w:rsidRPr="00AC3B85">
        <w:t xml:space="preserve"> es von Hannes </w:t>
      </w:r>
      <w:proofErr w:type="spellStart"/>
      <w:r w:rsidR="00AA2F15" w:rsidRPr="00AC3B85">
        <w:t>Wesch</w:t>
      </w:r>
      <w:proofErr w:type="spellEnd"/>
      <w:r w:rsidR="00AA2F15" w:rsidRPr="00AC3B85">
        <w:t xml:space="preserve"> </w:t>
      </w:r>
      <w:r w:rsidR="002F6E84">
        <w:t xml:space="preserve">aus </w:t>
      </w:r>
      <w:proofErr w:type="spellStart"/>
      <w:r w:rsidR="002F6E84">
        <w:t>Hemmoor</w:t>
      </w:r>
      <w:proofErr w:type="spellEnd"/>
      <w:r w:rsidR="002F6E84">
        <w:t xml:space="preserve"> (Fest am Rau</w:t>
      </w:r>
      <w:r w:rsidRPr="00AC3B85">
        <w:t>en Berg</w:t>
      </w:r>
      <w:r w:rsidR="00AA2F15" w:rsidRPr="00AC3B85">
        <w:t xml:space="preserve"> am Sonntag, 29. April).</w:t>
      </w:r>
      <w:r w:rsidRPr="00AC3B85">
        <w:t xml:space="preserve"> </w:t>
      </w:r>
    </w:p>
    <w:p w:rsidR="00742BCD" w:rsidRPr="00AC3B85" w:rsidRDefault="00BF27B4" w:rsidP="00BF27B4">
      <w:pPr>
        <w:pStyle w:val="StandardWeb"/>
      </w:pPr>
      <w:r w:rsidRPr="00AC3B85">
        <w:rPr>
          <w:b/>
          <w:bCs/>
        </w:rPr>
        <w:lastRenderedPageBreak/>
        <w:t>10. AK Blaues Netz Oste</w:t>
      </w:r>
      <w:r w:rsidRPr="00AC3B85">
        <w:t xml:space="preserve"> (B. Jürgens): </w:t>
      </w:r>
      <w:r w:rsidRPr="00AC3B85">
        <w:br/>
        <w:t xml:space="preserve">Der 2. Vortrag der Oberndorfer Atlantiküberquerer Bert und Marlene Frisch am Freitag, 10.2.,  um 19.30 Uhr, bei Henning in Niederstrich war wieder sehr gut besucht. - Wassersportclubs haben sich nach neuen "Lust auf </w:t>
      </w:r>
      <w:proofErr w:type="spellStart"/>
      <w:r w:rsidRPr="00AC3B85">
        <w:t>Osteland</w:t>
      </w:r>
      <w:proofErr w:type="spellEnd"/>
      <w:r w:rsidRPr="00AC3B85">
        <w:t xml:space="preserve">"-Flaggen erkundigt. </w:t>
      </w:r>
      <w:r w:rsidR="002F6E84">
        <w:t xml:space="preserve">M. </w:t>
      </w:r>
      <w:proofErr w:type="spellStart"/>
      <w:r w:rsidR="002F6E84">
        <w:t>Johnen</w:t>
      </w:r>
      <w:proofErr w:type="spellEnd"/>
      <w:r w:rsidR="002F6E84">
        <w:t xml:space="preserve"> berichtet, dass</w:t>
      </w:r>
      <w:r w:rsidR="00AA2F15" w:rsidRPr="00AC3B85">
        <w:t xml:space="preserve"> </w:t>
      </w:r>
      <w:r w:rsidR="002F6E84">
        <w:t>der</w:t>
      </w:r>
      <w:r w:rsidR="00AA2F15" w:rsidRPr="00AC3B85">
        <w:t xml:space="preserve"> Antrag zur „Gelben Welle“ an Elbe und Oste in Hamburg </w:t>
      </w:r>
      <w:r w:rsidR="002F6E84">
        <w:t>gestellt ist</w:t>
      </w:r>
      <w:r w:rsidR="00742BCD" w:rsidRPr="00AC3B85">
        <w:t>.</w:t>
      </w:r>
      <w:r w:rsidR="00AA2F15" w:rsidRPr="00AC3B85">
        <w:t xml:space="preserve"> Im nächsten Monat wird in Grünendeich das Projekt „Gelbe Welle“ noch einmal vorgestellt. Der Deutsche Tourismus-Verband justiert das Programm neu</w:t>
      </w:r>
      <w:r w:rsidR="00742BCD" w:rsidRPr="00AC3B85">
        <w:t xml:space="preserve">. Aus diesem Grund verläuft es zeitlich so zäh. </w:t>
      </w:r>
    </w:p>
    <w:p w:rsidR="00BF27B4" w:rsidRPr="00AC3B85" w:rsidRDefault="00BF27B4" w:rsidP="00BF27B4">
      <w:pPr>
        <w:pStyle w:val="StandardWeb"/>
      </w:pPr>
      <w:r w:rsidRPr="00AC3B85">
        <w:rPr>
          <w:b/>
          <w:bCs/>
        </w:rPr>
        <w:t>11. AK Wanderfische</w:t>
      </w:r>
      <w:r w:rsidRPr="00AC3B85">
        <w:t xml:space="preserve"> </w:t>
      </w:r>
      <w:r w:rsidRPr="00AC3B85">
        <w:br/>
        <w:t xml:space="preserve"> In Kürze soll sich der </w:t>
      </w:r>
      <w:r w:rsidR="002F6E84">
        <w:t xml:space="preserve">neue </w:t>
      </w:r>
      <w:r w:rsidRPr="00AC3B85">
        <w:t xml:space="preserve">AK Wanderfische der AG </w:t>
      </w:r>
      <w:proofErr w:type="spellStart"/>
      <w:r w:rsidRPr="00AC3B85">
        <w:t>Osteland</w:t>
      </w:r>
      <w:proofErr w:type="spellEnd"/>
      <w:r w:rsidRPr="00AC3B85">
        <w:t xml:space="preserve"> konstituieren. Die Vorbereitungen für den landesweiten Stör-Aktionstag des LSFV  in Oberndorf und Oste</w:t>
      </w:r>
      <w:r w:rsidR="00742BCD" w:rsidRPr="00AC3B85">
        <w:t xml:space="preserve">n laufen. Es gibt einen </w:t>
      </w:r>
      <w:r w:rsidRPr="00AC3B85">
        <w:t xml:space="preserve"> Beschluss der </w:t>
      </w:r>
      <w:proofErr w:type="spellStart"/>
      <w:r w:rsidRPr="00AC3B85">
        <w:t>Ostepachtgemeinschaft</w:t>
      </w:r>
      <w:proofErr w:type="spellEnd"/>
      <w:r w:rsidRPr="00AC3B85">
        <w:t xml:space="preserve"> II der Sportfischer, aus Gründen des Artenschutzes keine Oste-Aale unter 45 Zentimetern mehr zu fangen. - Beschluss des </w:t>
      </w:r>
      <w:proofErr w:type="spellStart"/>
      <w:r w:rsidRPr="00AC3B85">
        <w:t>Sittenser</w:t>
      </w:r>
      <w:proofErr w:type="spellEnd"/>
      <w:r w:rsidRPr="00AC3B85">
        <w:t xml:space="preserve"> Rates, das dortige Mühlenwehr gemäß EU-Vorgaben durch eine Sohlgleite zu ersetzen, um die Obere Oste wieder für Wanderfische wie Lachs, Meerforelle, Aal und Stör passierbar zu machen. - "Opas Stau" in Groß </w:t>
      </w:r>
      <w:proofErr w:type="spellStart"/>
      <w:r w:rsidRPr="00AC3B85">
        <w:t>Meckelsen</w:t>
      </w:r>
      <w:proofErr w:type="spellEnd"/>
      <w:r w:rsidRPr="00AC3B85">
        <w:t xml:space="preserve"> soll Teil eines neuen "Kulturhistorischen Oste-Wanderweg" sein, den </w:t>
      </w:r>
      <w:proofErr w:type="spellStart"/>
      <w:r w:rsidRPr="00AC3B85">
        <w:t>Ostefreunde</w:t>
      </w:r>
      <w:proofErr w:type="spellEnd"/>
      <w:r w:rsidRPr="00AC3B85">
        <w:t xml:space="preserve"> konzipiert haben, darunter Samtgemeinde-Touristikerin Erika </w:t>
      </w:r>
      <w:proofErr w:type="spellStart"/>
      <w:r w:rsidRPr="00AC3B85">
        <w:t>Jaschinski</w:t>
      </w:r>
      <w:proofErr w:type="spellEnd"/>
      <w:r w:rsidRPr="00AC3B85">
        <w:t xml:space="preserve">, Landwirt Andreas </w:t>
      </w:r>
      <w:proofErr w:type="spellStart"/>
      <w:r w:rsidRPr="00AC3B85">
        <w:t>Rath</w:t>
      </w:r>
      <w:r w:rsidR="002F6E84">
        <w:t>j</w:t>
      </w:r>
      <w:r w:rsidRPr="00AC3B85">
        <w:t>ens</w:t>
      </w:r>
      <w:proofErr w:type="spellEnd"/>
      <w:r w:rsidRPr="00AC3B85">
        <w:t xml:space="preserve"> und Vertreter des Naturschu</w:t>
      </w:r>
      <w:r w:rsidR="002F6E84">
        <w:t xml:space="preserve">tzbundes (NABU) </w:t>
      </w:r>
      <w:proofErr w:type="spellStart"/>
      <w:r w:rsidR="002F6E84">
        <w:t>Sittensen</w:t>
      </w:r>
      <w:proofErr w:type="spellEnd"/>
      <w:r w:rsidR="002F6E84">
        <w:t xml:space="preserve"> (alle Mitglied</w:t>
      </w:r>
      <w:r w:rsidRPr="00AC3B85">
        <w:t xml:space="preserve"> der AG </w:t>
      </w:r>
      <w:proofErr w:type="spellStart"/>
      <w:r w:rsidRPr="00AC3B85">
        <w:t>Osteland</w:t>
      </w:r>
      <w:proofErr w:type="spellEnd"/>
      <w:r w:rsidRPr="00AC3B85">
        <w:t>).  Die Arbeitsgruppe hofft, dass sich der Unterhaltungsverband Obere Oste (</w:t>
      </w:r>
      <w:proofErr w:type="spellStart"/>
      <w:r w:rsidRPr="00AC3B85">
        <w:t>ebernfalls</w:t>
      </w:r>
      <w:proofErr w:type="spellEnd"/>
      <w:r w:rsidRPr="00AC3B85">
        <w:t xml:space="preserve"> in der AGO) bereit findet, seine - allerdings schon weit fortgeschrittenen - Pläne zu ändern, die bislang im Zuge der Sohlgleiten-Herrichtung auch einen Abriss des historischen Mauerwerks vorsahen. </w:t>
      </w:r>
    </w:p>
    <w:p w:rsidR="00742BCD" w:rsidRPr="00AC3B85" w:rsidRDefault="00742BCD" w:rsidP="00BF27B4">
      <w:pPr>
        <w:pStyle w:val="StandardWeb"/>
      </w:pPr>
      <w:r w:rsidRPr="00AC3B85">
        <w:t>Das Ost</w:t>
      </w:r>
      <w:r w:rsidR="002F6E84">
        <w:t>e-Stör-Projekt ist für den TESA-</w:t>
      </w:r>
      <w:r w:rsidRPr="00AC3B85">
        <w:t xml:space="preserve">Wettbewerb nominiert </w:t>
      </w:r>
      <w:r w:rsidR="00AC3B85" w:rsidRPr="00AC3B85">
        <w:t xml:space="preserve">worden. Im Internet abgestimmt </w:t>
      </w:r>
      <w:r w:rsidRPr="00AC3B85">
        <w:t xml:space="preserve">werden kann ab dem 1. April. Es geht um Preise in Höhe von </w:t>
      </w:r>
      <w:r w:rsidR="002F6E84">
        <w:t xml:space="preserve">je </w:t>
      </w:r>
      <w:r w:rsidRPr="00AC3B85">
        <w:t>5000 Euro.</w:t>
      </w:r>
    </w:p>
    <w:p w:rsidR="00742BCD" w:rsidRPr="00AC3B85" w:rsidRDefault="00742BCD" w:rsidP="00BF27B4">
      <w:pPr>
        <w:pStyle w:val="StandardWeb"/>
      </w:pPr>
      <w:r w:rsidRPr="00AC3B85">
        <w:rPr>
          <w:b/>
        </w:rPr>
        <w:t xml:space="preserve">12. </w:t>
      </w:r>
      <w:r w:rsidR="00BF27B4" w:rsidRPr="00AC3B85">
        <w:rPr>
          <w:b/>
          <w:bCs/>
        </w:rPr>
        <w:t>Arbeitsfelder:</w:t>
      </w:r>
      <w:r w:rsidR="00BF27B4" w:rsidRPr="00AC3B85">
        <w:t xml:space="preserve"> </w:t>
      </w:r>
    </w:p>
    <w:p w:rsidR="00742BCD" w:rsidRPr="00AC3B85" w:rsidRDefault="00742BCD" w:rsidP="00BF27B4">
      <w:pPr>
        <w:pStyle w:val="StandardWeb"/>
      </w:pPr>
      <w:r w:rsidRPr="00AC3B85">
        <w:t>Wer kümmert sich um was im Vorstand?</w:t>
      </w:r>
    </w:p>
    <w:p w:rsidR="00742BCD" w:rsidRPr="00AC3B85" w:rsidRDefault="00742BCD" w:rsidP="00BF27B4">
      <w:pPr>
        <w:pStyle w:val="StandardWeb"/>
      </w:pPr>
      <w:r w:rsidRPr="00AC3B85">
        <w:t xml:space="preserve">1. Deutsche </w:t>
      </w:r>
      <w:proofErr w:type="spellStart"/>
      <w:r w:rsidRPr="00AC3B85">
        <w:t>Fährstrasse</w:t>
      </w:r>
      <w:proofErr w:type="spellEnd"/>
      <w:r w:rsidR="002F6E84">
        <w:t xml:space="preserve"> </w:t>
      </w:r>
      <w:r w:rsidRPr="00AC3B85">
        <w:t>/</w:t>
      </w:r>
      <w:r w:rsidR="002F6E84">
        <w:t xml:space="preserve"> </w:t>
      </w:r>
      <w:r w:rsidRPr="00AC3B85">
        <w:t>Oste</w:t>
      </w:r>
      <w:r w:rsidR="002F6E84">
        <w:t>-R</w:t>
      </w:r>
      <w:r w:rsidRPr="00AC3B85">
        <w:t xml:space="preserve">adweg: M.  </w:t>
      </w:r>
      <w:proofErr w:type="spellStart"/>
      <w:r w:rsidRPr="00AC3B85">
        <w:t>Johnen</w:t>
      </w:r>
      <w:proofErr w:type="spellEnd"/>
      <w:r w:rsidRPr="00AC3B85">
        <w:t xml:space="preserve">, J. </w:t>
      </w:r>
      <w:proofErr w:type="spellStart"/>
      <w:r w:rsidRPr="00AC3B85">
        <w:t>Bölsche</w:t>
      </w:r>
      <w:proofErr w:type="spellEnd"/>
      <w:r w:rsidRPr="00AC3B85">
        <w:t xml:space="preserve">. Aus der Mitgliedschaft evtl.: E. </w:t>
      </w:r>
      <w:proofErr w:type="spellStart"/>
      <w:r w:rsidRPr="00AC3B85">
        <w:t>Jaschinski</w:t>
      </w:r>
      <w:proofErr w:type="spellEnd"/>
      <w:r w:rsidRPr="00AC3B85">
        <w:t>, B. Schubert, P. Reese, gewerblich</w:t>
      </w:r>
      <w:r w:rsidR="002F6E84">
        <w:t>e</w:t>
      </w:r>
      <w:r w:rsidRPr="00AC3B85">
        <w:t xml:space="preserve"> Vermieter</w:t>
      </w:r>
      <w:r w:rsidR="006F1BEA">
        <w:t>…</w:t>
      </w:r>
    </w:p>
    <w:p w:rsidR="00742BCD" w:rsidRPr="00AC3B85" w:rsidRDefault="00742BCD" w:rsidP="00BF27B4">
      <w:pPr>
        <w:pStyle w:val="StandardWeb"/>
      </w:pPr>
      <w:r w:rsidRPr="00AC3B85">
        <w:t xml:space="preserve">2. Krimiland </w:t>
      </w:r>
      <w:proofErr w:type="spellStart"/>
      <w:r w:rsidRPr="00AC3B85">
        <w:t>Kehdingen</w:t>
      </w:r>
      <w:proofErr w:type="spellEnd"/>
      <w:r w:rsidRPr="00AC3B85">
        <w:t xml:space="preserve">-Oste: R. </w:t>
      </w:r>
      <w:proofErr w:type="spellStart"/>
      <w:r w:rsidRPr="00AC3B85">
        <w:t>Bölsche</w:t>
      </w:r>
      <w:proofErr w:type="spellEnd"/>
      <w:r w:rsidRPr="00AC3B85">
        <w:t xml:space="preserve"> und M. </w:t>
      </w:r>
      <w:proofErr w:type="spellStart"/>
      <w:r w:rsidRPr="00AC3B85">
        <w:t>Johnen</w:t>
      </w:r>
      <w:proofErr w:type="spellEnd"/>
      <w:r w:rsidRPr="00AC3B85">
        <w:t xml:space="preserve">. Aus der Mitgliedschaft evtl. G. und G. </w:t>
      </w:r>
      <w:proofErr w:type="spellStart"/>
      <w:r w:rsidRPr="00AC3B85">
        <w:t>Bertholdt</w:t>
      </w:r>
      <w:proofErr w:type="spellEnd"/>
      <w:r w:rsidRPr="00AC3B85">
        <w:t>, Dr. R. Friedl</w:t>
      </w:r>
      <w:r w:rsidR="006F1BEA">
        <w:t>..</w:t>
      </w:r>
      <w:r w:rsidRPr="00AC3B85">
        <w:t>.</w:t>
      </w:r>
    </w:p>
    <w:p w:rsidR="00742BCD" w:rsidRPr="00AC3B85" w:rsidRDefault="00742BCD" w:rsidP="00BF27B4">
      <w:pPr>
        <w:pStyle w:val="StandardWeb"/>
      </w:pPr>
      <w:r w:rsidRPr="00AC3B85">
        <w:t xml:space="preserve">3. Öffentlichkeitarbeit: Presse: J. </w:t>
      </w:r>
      <w:proofErr w:type="spellStart"/>
      <w:r w:rsidRPr="00AC3B85">
        <w:t>Bölsche</w:t>
      </w:r>
      <w:proofErr w:type="spellEnd"/>
      <w:r w:rsidRPr="00AC3B85">
        <w:t xml:space="preserve">; </w:t>
      </w:r>
      <w:r w:rsidR="006F1BEA">
        <w:t>ggfs. Mit A. Lemke (</w:t>
      </w:r>
      <w:r w:rsidRPr="00AC3B85">
        <w:t>Funk und Fernsehen</w:t>
      </w:r>
      <w:r w:rsidR="006F1BEA">
        <w:t>).</w:t>
      </w:r>
      <w:r w:rsidRPr="00AC3B85">
        <w:t xml:space="preserve"> Messen und Märkte: R. </w:t>
      </w:r>
      <w:proofErr w:type="spellStart"/>
      <w:r w:rsidRPr="00AC3B85">
        <w:t>Bölsche</w:t>
      </w:r>
      <w:proofErr w:type="spellEnd"/>
      <w:r w:rsidRPr="00AC3B85">
        <w:t>, T. Wichmann.</w:t>
      </w:r>
    </w:p>
    <w:p w:rsidR="00742BCD" w:rsidRPr="00AC3B85" w:rsidRDefault="00742BCD" w:rsidP="00BF27B4">
      <w:pPr>
        <w:pStyle w:val="StandardWeb"/>
      </w:pPr>
      <w:r w:rsidRPr="00AC3B85">
        <w:t xml:space="preserve">4. Regionalgeschichte: W. Rademacher </w:t>
      </w:r>
      <w:r w:rsidR="006F1BEA">
        <w:t>u.</w:t>
      </w:r>
      <w:r w:rsidRPr="00AC3B85">
        <w:t xml:space="preserve"> evtl. A. Lemke. Aus der Mitgliedschaft: AK Heimatgeschichte. Evtl. könnte man eine Hal</w:t>
      </w:r>
      <w:r w:rsidR="002F6E84">
        <w:t>bjahreszeitschrift mit</w:t>
      </w:r>
      <w:r w:rsidR="006F1BEA">
        <w:t xml:space="preserve"> den</w:t>
      </w:r>
      <w:r w:rsidR="002F6E84">
        <w:t xml:space="preserve">  </w:t>
      </w:r>
      <w:proofErr w:type="spellStart"/>
      <w:r w:rsidR="002F6E84">
        <w:t>H</w:t>
      </w:r>
      <w:r w:rsidRPr="00AC3B85">
        <w:t>eimatkundlern</w:t>
      </w:r>
      <w:proofErr w:type="spellEnd"/>
      <w:r w:rsidRPr="00AC3B85">
        <w:t xml:space="preserve"> erstellen. Möglich wäre auch ein gemeinsamer Museumsführer.</w:t>
      </w:r>
    </w:p>
    <w:p w:rsidR="00F759E0" w:rsidRPr="00AC3B85" w:rsidRDefault="00F759E0" w:rsidP="00BF27B4">
      <w:pPr>
        <w:pStyle w:val="StandardWeb"/>
      </w:pPr>
      <w:r w:rsidRPr="00AC3B85">
        <w:t xml:space="preserve">5. AK </w:t>
      </w:r>
      <w:r w:rsidR="006F1BEA">
        <w:t xml:space="preserve">deutsche </w:t>
      </w:r>
      <w:r w:rsidRPr="00AC3B85">
        <w:t xml:space="preserve">Schwebefähren: J. </w:t>
      </w:r>
      <w:proofErr w:type="spellStart"/>
      <w:r w:rsidRPr="00AC3B85">
        <w:t>Bölsche</w:t>
      </w:r>
      <w:proofErr w:type="spellEnd"/>
      <w:r w:rsidRPr="00AC3B85">
        <w:t>. Aus der Mitgliedschaft evtl. K.-H. Brinkmann.</w:t>
      </w:r>
    </w:p>
    <w:p w:rsidR="00F759E0" w:rsidRPr="00AC3B85" w:rsidRDefault="006F1BEA" w:rsidP="00BF27B4">
      <w:pPr>
        <w:pStyle w:val="StandardWeb"/>
      </w:pPr>
      <w:r>
        <w:t>6. AK Wanderfische: W.</w:t>
      </w:r>
      <w:r w:rsidR="00F759E0" w:rsidRPr="00AC3B85">
        <w:t xml:space="preserve"> Schütz, A. Lemke, J. </w:t>
      </w:r>
      <w:proofErr w:type="spellStart"/>
      <w:r w:rsidR="00F759E0" w:rsidRPr="00AC3B85">
        <w:t>Bölsche</w:t>
      </w:r>
      <w:proofErr w:type="spellEnd"/>
      <w:r w:rsidR="00F759E0" w:rsidRPr="00AC3B85">
        <w:t xml:space="preserve">. </w:t>
      </w:r>
      <w:r>
        <w:t>Aus der Mitgliedschaft evtl. E.</w:t>
      </w:r>
      <w:r w:rsidR="00AC3B85" w:rsidRPr="00AC3B85">
        <w:t xml:space="preserve"> Peters, E. </w:t>
      </w:r>
      <w:proofErr w:type="spellStart"/>
      <w:r w:rsidR="00AC3B85" w:rsidRPr="00AC3B85">
        <w:t>Boschen</w:t>
      </w:r>
      <w:proofErr w:type="spellEnd"/>
      <w:r w:rsidR="00AC3B85" w:rsidRPr="00AC3B85">
        <w:t xml:space="preserve">. - </w:t>
      </w:r>
      <w:r w:rsidR="00F759E0" w:rsidRPr="00AC3B85">
        <w:t xml:space="preserve">Am 22. März 2012 tagt die ARGE  Wanderfische zusammen mit Dr. J. Gessner, Berlin. </w:t>
      </w:r>
    </w:p>
    <w:p w:rsidR="00F759E0" w:rsidRPr="00AC3B85" w:rsidRDefault="00F759E0" w:rsidP="00BF27B4">
      <w:pPr>
        <w:pStyle w:val="StandardWeb"/>
      </w:pPr>
      <w:r w:rsidRPr="00AC3B85">
        <w:lastRenderedPageBreak/>
        <w:t>7. Finanzierung/</w:t>
      </w:r>
      <w:r w:rsidR="006F1BEA">
        <w:t xml:space="preserve">Sponsoren- u. </w:t>
      </w:r>
      <w:r w:rsidRPr="00AC3B85">
        <w:t xml:space="preserve">Mitgliederwerbung: J. Schmidt, E. </w:t>
      </w:r>
      <w:proofErr w:type="spellStart"/>
      <w:r w:rsidRPr="00AC3B85">
        <w:t>Romund</w:t>
      </w:r>
      <w:proofErr w:type="spellEnd"/>
      <w:r w:rsidRPr="00AC3B85">
        <w:t>. Aus der Mitgliedschaft evtl. M. Holl (Mitgliederwerbung).</w:t>
      </w:r>
    </w:p>
    <w:p w:rsidR="00F759E0" w:rsidRPr="00AC3B85" w:rsidRDefault="00F759E0" w:rsidP="00BF27B4">
      <w:pPr>
        <w:pStyle w:val="StandardWeb"/>
      </w:pPr>
      <w:r w:rsidRPr="00AC3B85">
        <w:t>8. Binnentourismus</w:t>
      </w:r>
      <w:r w:rsidR="006F1BEA">
        <w:t xml:space="preserve"> /</w:t>
      </w:r>
      <w:r w:rsidRPr="00AC3B85">
        <w:t xml:space="preserve"> „Wir an der Oste“: A. Lemke, H.-H. Steiger, R. </w:t>
      </w:r>
      <w:proofErr w:type="spellStart"/>
      <w:r w:rsidRPr="00AC3B85">
        <w:t>Bölsche</w:t>
      </w:r>
      <w:proofErr w:type="spellEnd"/>
      <w:r w:rsidR="00AC3B85" w:rsidRPr="00AC3B85">
        <w:t xml:space="preserve">. Aus der Mitgliedschaft: </w:t>
      </w:r>
      <w:r w:rsidR="006F1BEA">
        <w:t xml:space="preserve">evtl. </w:t>
      </w:r>
      <w:r w:rsidR="00AC3B85" w:rsidRPr="00AC3B85">
        <w:t xml:space="preserve">R. Lemke, A. </w:t>
      </w:r>
      <w:proofErr w:type="spellStart"/>
      <w:r w:rsidR="00AC3B85" w:rsidRPr="00AC3B85">
        <w:t>Rathjens</w:t>
      </w:r>
      <w:proofErr w:type="spellEnd"/>
      <w:r w:rsidR="00AC3B85" w:rsidRPr="00AC3B85">
        <w:t xml:space="preserve">, E. </w:t>
      </w:r>
      <w:proofErr w:type="spellStart"/>
      <w:r w:rsidR="00AC3B85" w:rsidRPr="00AC3B85">
        <w:t>Jaschinski</w:t>
      </w:r>
      <w:proofErr w:type="spellEnd"/>
      <w:r w:rsidR="006F1BEA">
        <w:t>…</w:t>
      </w:r>
    </w:p>
    <w:p w:rsidR="00F759E0" w:rsidRPr="00AC3B85" w:rsidRDefault="00F759E0" w:rsidP="00BF27B4">
      <w:pPr>
        <w:pStyle w:val="StandardWeb"/>
      </w:pPr>
      <w:r w:rsidRPr="00AC3B85">
        <w:t xml:space="preserve">9. Organisation Tag der Oste: J. Schmidt, </w:t>
      </w:r>
      <w:r w:rsidR="00AC3B85" w:rsidRPr="00AC3B85">
        <w:t xml:space="preserve">J. </w:t>
      </w:r>
      <w:proofErr w:type="spellStart"/>
      <w:r w:rsidR="00AC3B85" w:rsidRPr="00AC3B85">
        <w:t>Bölsche</w:t>
      </w:r>
      <w:proofErr w:type="spellEnd"/>
      <w:r w:rsidR="00AC3B85" w:rsidRPr="00AC3B85">
        <w:t xml:space="preserve">, </w:t>
      </w:r>
      <w:r w:rsidRPr="00AC3B85">
        <w:t xml:space="preserve">E. </w:t>
      </w:r>
      <w:proofErr w:type="spellStart"/>
      <w:r w:rsidRPr="00AC3B85">
        <w:t>Romund</w:t>
      </w:r>
      <w:proofErr w:type="spellEnd"/>
      <w:r w:rsidRPr="00AC3B85">
        <w:t>, T. Wichmann</w:t>
      </w:r>
      <w:r w:rsidR="00AC3B85" w:rsidRPr="00AC3B85">
        <w:t>, H.-H. Steiger. Aus der Mitgliedschaft: N. Ruhl, C. Schuster</w:t>
      </w:r>
      <w:r w:rsidR="006F1BEA">
        <w:t>..</w:t>
      </w:r>
      <w:r w:rsidR="00AC3B85" w:rsidRPr="00AC3B85">
        <w:t>.</w:t>
      </w:r>
    </w:p>
    <w:p w:rsidR="00F759E0" w:rsidRPr="00AC3B85" w:rsidRDefault="00F759E0" w:rsidP="00BF27B4">
      <w:pPr>
        <w:pStyle w:val="StandardWeb"/>
      </w:pPr>
      <w:r w:rsidRPr="00AC3B85">
        <w:t xml:space="preserve">10. Blaues Netz: B. Jürgens, A. Lemke, M. </w:t>
      </w:r>
      <w:proofErr w:type="spellStart"/>
      <w:r w:rsidRPr="00AC3B85">
        <w:t>Johnen</w:t>
      </w:r>
      <w:proofErr w:type="spellEnd"/>
      <w:r w:rsidRPr="00AC3B85">
        <w:t>,</w:t>
      </w:r>
      <w:r w:rsidR="006F1BEA">
        <w:t xml:space="preserve"> </w:t>
      </w:r>
      <w:r w:rsidR="00AC3B85" w:rsidRPr="00AC3B85">
        <w:t xml:space="preserve">E. </w:t>
      </w:r>
      <w:proofErr w:type="spellStart"/>
      <w:r w:rsidR="00AC3B85" w:rsidRPr="00AC3B85">
        <w:t>Romund</w:t>
      </w:r>
      <w:proofErr w:type="spellEnd"/>
      <w:r w:rsidRPr="00AC3B85">
        <w:t xml:space="preserve">. Aus der Mitgliedschaft </w:t>
      </w:r>
      <w:r w:rsidR="006F1BEA">
        <w:t>evtl.: B. und M. Frisch</w:t>
      </w:r>
      <w:r w:rsidR="00AC3B85" w:rsidRPr="00AC3B85">
        <w:t xml:space="preserve">, Gerd </w:t>
      </w:r>
      <w:proofErr w:type="spellStart"/>
      <w:r w:rsidR="00AC3B85" w:rsidRPr="00AC3B85">
        <w:t>Bertholdt</w:t>
      </w:r>
      <w:proofErr w:type="spellEnd"/>
      <w:r w:rsidR="00AC3B85" w:rsidRPr="00AC3B85">
        <w:t xml:space="preserve"> (Vortrag angeboten), G. Reibe, E. </w:t>
      </w:r>
      <w:proofErr w:type="spellStart"/>
      <w:r w:rsidR="00AC3B85" w:rsidRPr="00AC3B85">
        <w:t>Uhtenwoldt</w:t>
      </w:r>
      <w:proofErr w:type="spellEnd"/>
      <w:r w:rsidR="00AC3B85" w:rsidRPr="00AC3B85">
        <w:t xml:space="preserve">, U. </w:t>
      </w:r>
      <w:proofErr w:type="spellStart"/>
      <w:r w:rsidR="00AC3B85" w:rsidRPr="00AC3B85">
        <w:t>Mählmann</w:t>
      </w:r>
      <w:proofErr w:type="spellEnd"/>
      <w:r w:rsidR="006F1BEA">
        <w:t>…</w:t>
      </w:r>
    </w:p>
    <w:p w:rsidR="00F759E0" w:rsidRPr="00AC3B85" w:rsidRDefault="00865F94" w:rsidP="00BF27B4">
      <w:pPr>
        <w:pStyle w:val="StandardWeb"/>
      </w:pPr>
      <w:r w:rsidRPr="00AC3B85">
        <w:t xml:space="preserve">11. </w:t>
      </w:r>
      <w:r w:rsidR="00AC3B85" w:rsidRPr="00AC3B85">
        <w:t>En</w:t>
      </w:r>
      <w:r w:rsidR="00F759E0" w:rsidRPr="00AC3B85">
        <w:t>ergie</w:t>
      </w:r>
      <w:r w:rsidR="00AC3B85" w:rsidRPr="00AC3B85">
        <w:t>, Umwelt, Natur</w:t>
      </w:r>
      <w:r w:rsidR="00F759E0" w:rsidRPr="00AC3B85">
        <w:t>: H.-H. Steiger, W. Rademacher</w:t>
      </w:r>
      <w:r w:rsidR="00AC3B85" w:rsidRPr="00AC3B85">
        <w:t xml:space="preserve">, T. Wichmann, J. </w:t>
      </w:r>
      <w:proofErr w:type="spellStart"/>
      <w:r w:rsidR="00AC3B85" w:rsidRPr="00AC3B85">
        <w:t>Bölsche</w:t>
      </w:r>
      <w:proofErr w:type="spellEnd"/>
    </w:p>
    <w:p w:rsidR="00BF27B4" w:rsidRPr="00AC3B85" w:rsidRDefault="00BF27B4" w:rsidP="00BF27B4">
      <w:pPr>
        <w:pStyle w:val="StandardWeb"/>
      </w:pPr>
      <w:r w:rsidRPr="00AC3B85">
        <w:rPr>
          <w:b/>
          <w:bCs/>
        </w:rPr>
        <w:t>12. Verschiedenes</w:t>
      </w:r>
      <w:r w:rsidRPr="00AC3B85">
        <w:t xml:space="preserve"> </w:t>
      </w:r>
    </w:p>
    <w:p w:rsidR="00BF27B4" w:rsidRDefault="00BF27B4" w:rsidP="00BF27B4">
      <w:pPr>
        <w:pStyle w:val="StandardWeb"/>
      </w:pPr>
      <w:r w:rsidRPr="00AC3B85">
        <w:t xml:space="preserve">J. </w:t>
      </w:r>
      <w:proofErr w:type="spellStart"/>
      <w:r w:rsidRPr="00AC3B85">
        <w:t>Bölsche</w:t>
      </w:r>
      <w:proofErr w:type="spellEnd"/>
      <w:r w:rsidRPr="00AC3B85">
        <w:t xml:space="preserve"> gibt einen Hinweis von Gerhard Reibe weiter: Interessante neue Informations- und Kommunikationsplattform www.tourismus-fuers-land.de. </w:t>
      </w:r>
    </w:p>
    <w:p w:rsidR="00865F94" w:rsidRPr="00AC3B85" w:rsidRDefault="00BF27B4" w:rsidP="00BF27B4">
      <w:pPr>
        <w:pStyle w:val="StandardWeb"/>
      </w:pPr>
      <w:r w:rsidRPr="00AC3B85">
        <w:rPr>
          <w:b/>
          <w:bCs/>
        </w:rPr>
        <w:t>13. Vorstandstermine</w:t>
      </w:r>
      <w:r w:rsidRPr="00AC3B85">
        <w:t xml:space="preserve"> </w:t>
      </w:r>
      <w:r w:rsidRPr="00AC3B85">
        <w:br/>
      </w:r>
      <w:r w:rsidR="00865F94" w:rsidRPr="00AC3B85">
        <w:t>Der Sitzungs</w:t>
      </w:r>
      <w:r w:rsidR="006F1BEA">
        <w:t>rhyth</w:t>
      </w:r>
      <w:r w:rsidR="00F759E0" w:rsidRPr="00AC3B85">
        <w:t xml:space="preserve">mus, an jedem ersten Montag im Monat zu tagen, soll auch </w:t>
      </w:r>
      <w:r w:rsidR="006F1BEA">
        <w:t xml:space="preserve">vom </w:t>
      </w:r>
      <w:r w:rsidR="00F759E0" w:rsidRPr="00AC3B85">
        <w:t xml:space="preserve"> neuen Vorstand beibehalten werden. </w:t>
      </w:r>
      <w:r w:rsidRPr="00AC3B85">
        <w:t xml:space="preserve">Die nächste Sitzung des findet  statt </w:t>
      </w:r>
      <w:r w:rsidR="00865F94" w:rsidRPr="00AC3B85">
        <w:t xml:space="preserve">am Montag, 2. April, um 19.30 Uhr im Gasthaus Meyer in </w:t>
      </w:r>
      <w:proofErr w:type="spellStart"/>
      <w:r w:rsidR="00865F94" w:rsidRPr="00AC3B85">
        <w:t>Gräpel</w:t>
      </w:r>
      <w:proofErr w:type="spellEnd"/>
      <w:r w:rsidR="00865F94" w:rsidRPr="00AC3B85">
        <w:t>.</w:t>
      </w:r>
    </w:p>
    <w:p w:rsidR="00BF27B4" w:rsidRPr="00AC3B85" w:rsidRDefault="00865F94" w:rsidP="00BF27B4">
      <w:pPr>
        <w:pStyle w:val="StandardWeb"/>
      </w:pPr>
      <w:r w:rsidRPr="00AC3B85">
        <w:t xml:space="preserve"> </w:t>
      </w:r>
      <w:r w:rsidR="00BF27B4" w:rsidRPr="00AC3B85">
        <w:rPr>
          <w:b/>
          <w:bCs/>
        </w:rPr>
        <w:t>14. Weitere Termine (siehe auch osteland.de):</w:t>
      </w:r>
      <w:r w:rsidR="00BF27B4" w:rsidRPr="00AC3B85">
        <w:t xml:space="preserve"> </w:t>
      </w:r>
    </w:p>
    <w:p w:rsidR="00BF27B4" w:rsidRPr="00AC3B85" w:rsidRDefault="00BF27B4" w:rsidP="00BF27B4">
      <w:pPr>
        <w:pStyle w:val="StandardWeb"/>
      </w:pPr>
      <w:r w:rsidRPr="00AC3B85">
        <w:t xml:space="preserve">Mittwoch, 7. 3. 2012, 19.30 Uhr, </w:t>
      </w:r>
      <w:proofErr w:type="spellStart"/>
      <w:r w:rsidRPr="00AC3B85">
        <w:t>Wingst</w:t>
      </w:r>
      <w:proofErr w:type="spellEnd"/>
      <w:r w:rsidRPr="00AC3B85">
        <w:t xml:space="preserve">-Touristik, Mitgliederversammlung, Restaurant am Zoo, </w:t>
      </w:r>
      <w:proofErr w:type="spellStart"/>
      <w:r w:rsidRPr="00AC3B85">
        <w:t>Wingst</w:t>
      </w:r>
      <w:proofErr w:type="spellEnd"/>
      <w:r w:rsidRPr="00AC3B85">
        <w:t xml:space="preserve"> </w:t>
      </w:r>
    </w:p>
    <w:p w:rsidR="00BF27B4" w:rsidRPr="00AC3B85" w:rsidRDefault="00BF27B4" w:rsidP="00BF27B4">
      <w:pPr>
        <w:pStyle w:val="StandardWeb"/>
      </w:pPr>
      <w:r w:rsidRPr="00AC3B85">
        <w:t xml:space="preserve">Sonnabend, 10. 3. 2012, Fähr- und Geschichtsverein </w:t>
      </w:r>
      <w:proofErr w:type="spellStart"/>
      <w:r w:rsidRPr="00AC3B85">
        <w:t>Brobergen</w:t>
      </w:r>
      <w:proofErr w:type="spellEnd"/>
      <w:r w:rsidRPr="00AC3B85">
        <w:t xml:space="preserve"> und Umgebung, Jahreshauptversammlung, 20 Uhr, Spiel- und Kulturzentrum </w:t>
      </w:r>
      <w:proofErr w:type="spellStart"/>
      <w:r w:rsidRPr="00AC3B85">
        <w:t>Brobergen</w:t>
      </w:r>
      <w:proofErr w:type="spellEnd"/>
      <w:r w:rsidRPr="00AC3B85">
        <w:t xml:space="preserve"> </w:t>
      </w:r>
    </w:p>
    <w:p w:rsidR="00BF27B4" w:rsidRPr="00AC3B85" w:rsidRDefault="00BF27B4" w:rsidP="00BF27B4">
      <w:pPr>
        <w:pStyle w:val="StandardWeb"/>
      </w:pPr>
      <w:r w:rsidRPr="00AC3B85">
        <w:t xml:space="preserve">Sonntag, 11. 3. 2012, 11 Uhr: Demo AKW Brokdorf umzingeln </w:t>
      </w:r>
    </w:p>
    <w:p w:rsidR="00BF27B4" w:rsidRPr="00AC3B85" w:rsidRDefault="00BF27B4" w:rsidP="00BF27B4">
      <w:pPr>
        <w:pStyle w:val="StandardWeb"/>
      </w:pPr>
      <w:r w:rsidRPr="00AC3B85">
        <w:t xml:space="preserve">Montag, 12. 3. 2012, 18-21 Uhr, Netzwerktreffen des AK Kirche im Tourismus - Elbe/Weser, Kirche St. </w:t>
      </w:r>
      <w:proofErr w:type="spellStart"/>
      <w:r w:rsidRPr="00AC3B85">
        <w:t>Cosmae</w:t>
      </w:r>
      <w:proofErr w:type="spellEnd"/>
      <w:r w:rsidRPr="00AC3B85">
        <w:t xml:space="preserve"> und Pastor-Behrens-Haus, Stade (Anmeldung) </w:t>
      </w:r>
    </w:p>
    <w:p w:rsidR="00BF27B4" w:rsidRPr="00AC3B85" w:rsidRDefault="00BF27B4" w:rsidP="00BF27B4">
      <w:pPr>
        <w:pStyle w:val="StandardWeb"/>
      </w:pPr>
      <w:r w:rsidRPr="00AC3B85">
        <w:t xml:space="preserve">Mittwoch, 14. 3. 2012, 15 Uhr, </w:t>
      </w:r>
      <w:proofErr w:type="spellStart"/>
      <w:r w:rsidRPr="00AC3B85">
        <w:t>Natureum</w:t>
      </w:r>
      <w:proofErr w:type="spellEnd"/>
      <w:r w:rsidRPr="00AC3B85">
        <w:t xml:space="preserve">: Kulturausschuss </w:t>
      </w:r>
    </w:p>
    <w:p w:rsidR="00BF27B4" w:rsidRPr="00AC3B85" w:rsidRDefault="00BF27B4" w:rsidP="00BF27B4">
      <w:pPr>
        <w:pStyle w:val="StandardWeb"/>
      </w:pPr>
      <w:r w:rsidRPr="00AC3B85">
        <w:t>Mittwoch, 14. 3. 2012, 20 Uhr, Wa</w:t>
      </w:r>
      <w:r w:rsidR="00865F94" w:rsidRPr="00AC3B85">
        <w:t>s</w:t>
      </w:r>
      <w:r w:rsidRPr="00AC3B85">
        <w:t xml:space="preserve">sersportclub Osten, Jahreshauptversammlung, WSCO-Clubhaus </w:t>
      </w:r>
    </w:p>
    <w:p w:rsidR="00BF27B4" w:rsidRPr="00AC3B85" w:rsidRDefault="00BF27B4" w:rsidP="00BF27B4">
      <w:pPr>
        <w:pStyle w:val="StandardWeb"/>
      </w:pPr>
      <w:r w:rsidRPr="00AC3B85">
        <w:t>Donnerstag, 15. 3. 2012, 15 Uhr, Verein für Natur- und Kulturtouristik Himmelpforten-</w:t>
      </w:r>
      <w:proofErr w:type="spellStart"/>
      <w:r w:rsidRPr="00AC3B85">
        <w:t>Oldendorf</w:t>
      </w:r>
      <w:proofErr w:type="spellEnd"/>
      <w:r w:rsidRPr="00AC3B85">
        <w:t xml:space="preserve">, Jahreshauptversammlung, Gasthaus zum </w:t>
      </w:r>
      <w:proofErr w:type="spellStart"/>
      <w:r w:rsidRPr="00AC3B85">
        <w:t>Osteblick</w:t>
      </w:r>
      <w:proofErr w:type="spellEnd"/>
      <w:r w:rsidRPr="00AC3B85">
        <w:t xml:space="preserve">, </w:t>
      </w:r>
      <w:proofErr w:type="spellStart"/>
      <w:r w:rsidRPr="00AC3B85">
        <w:t>Gräpel</w:t>
      </w:r>
      <w:proofErr w:type="spellEnd"/>
      <w:r w:rsidRPr="00AC3B85">
        <w:t xml:space="preserve"> </w:t>
      </w:r>
    </w:p>
    <w:p w:rsidR="00BF27B4" w:rsidRPr="00AC3B85" w:rsidRDefault="00BF27B4" w:rsidP="00BF27B4">
      <w:pPr>
        <w:pStyle w:val="StandardWeb"/>
      </w:pPr>
      <w:r w:rsidRPr="00AC3B85">
        <w:t>Sonnabend, 17. 3. 2012, 15 Uhr, JHV Karl-Otto-</w:t>
      </w:r>
      <w:proofErr w:type="spellStart"/>
      <w:r w:rsidRPr="00AC3B85">
        <w:t>Matthaei</w:t>
      </w:r>
      <w:proofErr w:type="spellEnd"/>
      <w:r w:rsidRPr="00AC3B85">
        <w:t xml:space="preserve">-Gesellschaft, Kornspeicher, Neuhaus </w:t>
      </w:r>
    </w:p>
    <w:p w:rsidR="00BF27B4" w:rsidRPr="00AC3B85" w:rsidRDefault="00BF27B4" w:rsidP="00BF27B4">
      <w:pPr>
        <w:pStyle w:val="StandardWeb"/>
      </w:pPr>
      <w:r w:rsidRPr="00AC3B85">
        <w:t xml:space="preserve">Donnerstag, 22. 3. 2012, </w:t>
      </w:r>
      <w:proofErr w:type="spellStart"/>
      <w:r w:rsidRPr="00AC3B85">
        <w:t>xx</w:t>
      </w:r>
      <w:proofErr w:type="spellEnd"/>
      <w:r w:rsidRPr="00AC3B85">
        <w:t xml:space="preserve"> Uhr, AG Wanderfische, Ort folgt </w:t>
      </w:r>
    </w:p>
    <w:p w:rsidR="00BF27B4" w:rsidRPr="00AC3B85" w:rsidRDefault="00BF27B4" w:rsidP="00BF27B4">
      <w:pPr>
        <w:pStyle w:val="StandardWeb"/>
      </w:pPr>
      <w:r w:rsidRPr="00AC3B85">
        <w:lastRenderedPageBreak/>
        <w:t xml:space="preserve">Freitag, 23. 3. 2012, Wassersportclub Osten/Kulturmühle Osten, Vortrag: Frank Auf dem Felde: Schifffahrt und Werften an der Oste im Wandel der Zeiten; mit Räucherfischteller (ca. 12 Euro) (Anmeldung) </w:t>
      </w:r>
    </w:p>
    <w:p w:rsidR="00BF27B4" w:rsidRPr="00AC3B85" w:rsidRDefault="00BF27B4" w:rsidP="00BF27B4">
      <w:pPr>
        <w:pStyle w:val="StandardWeb"/>
      </w:pPr>
      <w:r w:rsidRPr="00AC3B85">
        <w:t xml:space="preserve">Freitag, 23. 3. 2012, 17 Uhr: AK Kultur und Geschichte, </w:t>
      </w:r>
      <w:proofErr w:type="spellStart"/>
      <w:r w:rsidRPr="00AC3B85">
        <w:t>Hemmoor</w:t>
      </w:r>
      <w:proofErr w:type="spellEnd"/>
      <w:r w:rsidRPr="00AC3B85">
        <w:t xml:space="preserve">, Sturmflut-Ausstellung </w:t>
      </w:r>
    </w:p>
    <w:p w:rsidR="00BF27B4" w:rsidRPr="00AC3B85" w:rsidRDefault="00BF27B4" w:rsidP="00BF27B4">
      <w:pPr>
        <w:pStyle w:val="StandardWeb"/>
      </w:pPr>
      <w:r w:rsidRPr="00AC3B85">
        <w:t xml:space="preserve">Freitag, 23. 3. 2012, 19.30 Uhr, Hauptversammlung Molkerei Hasenfleet, Gasthaus Enno Sieb </w:t>
      </w:r>
    </w:p>
    <w:p w:rsidR="006F1BEA" w:rsidRDefault="00BF27B4" w:rsidP="00BF27B4">
      <w:pPr>
        <w:pStyle w:val="StandardWeb"/>
        <w:rPr>
          <w:bCs/>
        </w:rPr>
      </w:pPr>
      <w:r w:rsidRPr="00AC3B85">
        <w:rPr>
          <w:bCs/>
        </w:rPr>
        <w:t xml:space="preserve">Sonntag, 1. 4., 11 Uhr, Osten </w:t>
      </w:r>
      <w:proofErr w:type="spellStart"/>
      <w:r w:rsidRPr="00AC3B85">
        <w:rPr>
          <w:bCs/>
        </w:rPr>
        <w:t>Fährstuuv</w:t>
      </w:r>
      <w:proofErr w:type="spellEnd"/>
      <w:r w:rsidRPr="00AC3B85">
        <w:rPr>
          <w:bCs/>
        </w:rPr>
        <w:t>: Ausstellung "Die Fähre in den Fluten"</w:t>
      </w:r>
    </w:p>
    <w:p w:rsidR="00BF27B4" w:rsidRPr="00AC3B85" w:rsidRDefault="006F1BEA" w:rsidP="00BF27B4">
      <w:pPr>
        <w:pStyle w:val="StandardWeb"/>
      </w:pPr>
      <w:r>
        <w:rPr>
          <w:bCs/>
        </w:rPr>
        <w:t xml:space="preserve">Mittwoch, 11. 4., 13.30 Uhr: ROW-Gästeführer in Osten </w:t>
      </w:r>
      <w:r w:rsidR="00BF27B4" w:rsidRPr="00AC3B85">
        <w:t xml:space="preserve"> </w:t>
      </w:r>
    </w:p>
    <w:p w:rsidR="00865F94" w:rsidRPr="00AC3B85" w:rsidRDefault="00865F94" w:rsidP="00865F94">
      <w:pPr>
        <w:pStyle w:val="StandardWeb"/>
      </w:pPr>
      <w:r w:rsidRPr="00AC3B85">
        <w:t xml:space="preserve">Sonnabend, 21. 4. 2012, </w:t>
      </w:r>
      <w:proofErr w:type="spellStart"/>
      <w:r w:rsidRPr="00AC3B85">
        <w:t>xx</w:t>
      </w:r>
      <w:proofErr w:type="spellEnd"/>
      <w:r w:rsidRPr="00AC3B85">
        <w:t xml:space="preserve"> Uhr, Einweihung "</w:t>
      </w:r>
      <w:proofErr w:type="spellStart"/>
      <w:r w:rsidRPr="00AC3B85">
        <w:t>Püttenhüpper</w:t>
      </w:r>
      <w:proofErr w:type="spellEnd"/>
      <w:r w:rsidRPr="00AC3B85">
        <w:t>", Hechthausen-</w:t>
      </w:r>
      <w:proofErr w:type="spellStart"/>
      <w:r w:rsidRPr="00AC3B85">
        <w:t>Klint</w:t>
      </w:r>
      <w:proofErr w:type="spellEnd"/>
      <w:r w:rsidRPr="00AC3B85">
        <w:t xml:space="preserve"> </w:t>
      </w:r>
    </w:p>
    <w:p w:rsidR="00865F94" w:rsidRPr="00AC3B85" w:rsidRDefault="00BF27B4" w:rsidP="00BF27B4">
      <w:pPr>
        <w:pStyle w:val="StandardWeb"/>
      </w:pPr>
      <w:r w:rsidRPr="00AC3B85">
        <w:t xml:space="preserve">Sonnabend, 28. April, bis Dienstag, 1. Mai, Wohnmobilstation am </w:t>
      </w:r>
      <w:proofErr w:type="spellStart"/>
      <w:r w:rsidRPr="00AC3B85">
        <w:t>Vörder</w:t>
      </w:r>
      <w:proofErr w:type="spellEnd"/>
      <w:r w:rsidRPr="00AC3B85">
        <w:t xml:space="preserve"> See: </w:t>
      </w:r>
      <w:proofErr w:type="spellStart"/>
      <w:r w:rsidR="008F2831" w:rsidRPr="00AC3B85">
        <w:t>Womo</w:t>
      </w:r>
      <w:proofErr w:type="spellEnd"/>
      <w:r w:rsidR="008F2831" w:rsidRPr="00AC3B85">
        <w:t>-Maibaumfest</w:t>
      </w:r>
    </w:p>
    <w:p w:rsidR="00865F94" w:rsidRPr="00AC3B85" w:rsidRDefault="006F1BEA" w:rsidP="00BF27B4">
      <w:pPr>
        <w:pStyle w:val="StandardWeb"/>
      </w:pPr>
      <w:r>
        <w:t>Sonntag, 29.4, Fest am Rau</w:t>
      </w:r>
      <w:r w:rsidR="00865F94" w:rsidRPr="00AC3B85">
        <w:t xml:space="preserve">en Berg, </w:t>
      </w:r>
      <w:proofErr w:type="spellStart"/>
      <w:r w:rsidR="00865F94" w:rsidRPr="00AC3B85">
        <w:t>Hemmoor</w:t>
      </w:r>
      <w:proofErr w:type="spellEnd"/>
    </w:p>
    <w:p w:rsidR="00BF27B4" w:rsidRPr="00AC3B85" w:rsidRDefault="00BF27B4" w:rsidP="00BF27B4">
      <w:pPr>
        <w:pStyle w:val="StandardWeb"/>
      </w:pPr>
      <w:r w:rsidRPr="00AC3B85">
        <w:rPr>
          <w:bCs/>
        </w:rPr>
        <w:t>Sonntag, 20. 5.: 7. Fährmarkt in Osten</w:t>
      </w:r>
      <w:r w:rsidRPr="00AC3B85">
        <w:t xml:space="preserve"> </w:t>
      </w:r>
      <w:r w:rsidRPr="00AC3B85">
        <w:br/>
        <w:t xml:space="preserve">  </w:t>
      </w:r>
      <w:r w:rsidRPr="00AC3B85">
        <w:br/>
        <w:t xml:space="preserve">  </w:t>
      </w:r>
      <w:r w:rsidRPr="00AC3B85">
        <w:br/>
        <w:t xml:space="preserve">  </w:t>
      </w:r>
    </w:p>
    <w:p w:rsidR="00C24C9D" w:rsidRPr="00AC3B85" w:rsidRDefault="00C24C9D">
      <w:pPr>
        <w:rPr>
          <w:rFonts w:ascii="Times New Roman" w:hAnsi="Times New Roman" w:cs="Times New Roman"/>
          <w:sz w:val="24"/>
          <w:szCs w:val="24"/>
        </w:rPr>
      </w:pPr>
    </w:p>
    <w:sectPr w:rsidR="00C24C9D" w:rsidRPr="00AC3B85" w:rsidSect="00C24C9D">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F27B4"/>
    <w:rsid w:val="00020147"/>
    <w:rsid w:val="00160052"/>
    <w:rsid w:val="002F6E84"/>
    <w:rsid w:val="003954F8"/>
    <w:rsid w:val="006F1BEA"/>
    <w:rsid w:val="006F30A9"/>
    <w:rsid w:val="00742BCD"/>
    <w:rsid w:val="00817079"/>
    <w:rsid w:val="00865F94"/>
    <w:rsid w:val="008F2831"/>
    <w:rsid w:val="00AA2F15"/>
    <w:rsid w:val="00AC3B85"/>
    <w:rsid w:val="00B74A31"/>
    <w:rsid w:val="00B76572"/>
    <w:rsid w:val="00BF196F"/>
    <w:rsid w:val="00BF27B4"/>
    <w:rsid w:val="00C24C9D"/>
    <w:rsid w:val="00C641E8"/>
    <w:rsid w:val="00D5227B"/>
    <w:rsid w:val="00D80588"/>
    <w:rsid w:val="00EA1598"/>
    <w:rsid w:val="00F002CB"/>
    <w:rsid w:val="00F759E0"/>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24C9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BF27B4"/>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6F1BE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36602391">
      <w:bodyDiv w:val="1"/>
      <w:marLeft w:val="0"/>
      <w:marRight w:val="0"/>
      <w:marTop w:val="0"/>
      <w:marBottom w:val="0"/>
      <w:divBdr>
        <w:top w:val="none" w:sz="0" w:space="0" w:color="auto"/>
        <w:left w:val="none" w:sz="0" w:space="0" w:color="auto"/>
        <w:bottom w:val="none" w:sz="0" w:space="0" w:color="auto"/>
        <w:right w:val="none" w:sz="0" w:space="0" w:color="auto"/>
      </w:divBdr>
    </w:div>
    <w:div w:id="1062603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1948</Words>
  <Characters>12276</Characters>
  <Application>Microsoft Office Word</Application>
  <DocSecurity>0</DocSecurity>
  <Lines>102</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Jochen</dc:creator>
  <cp:lastModifiedBy>Jochen</cp:lastModifiedBy>
  <cp:revision>2</cp:revision>
  <cp:lastPrinted>2012-03-10T18:12:00Z</cp:lastPrinted>
  <dcterms:created xsi:type="dcterms:W3CDTF">2012-03-11T15:21:00Z</dcterms:created>
  <dcterms:modified xsi:type="dcterms:W3CDTF">2012-03-11T15:21:00Z</dcterms:modified>
</cp:coreProperties>
</file>